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56B" w:rsidRDefault="0092756B" w:rsidP="00E64EE8">
      <w:pPr>
        <w:spacing w:after="0" w:line="240" w:lineRule="atLeast"/>
        <w:ind w:left="11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33416475"/>
      <w:bookmarkStart w:id="1" w:name="_GoBack"/>
      <w:bookmarkEnd w:id="1"/>
    </w:p>
    <w:p w:rsidR="0092756B" w:rsidRDefault="0092756B" w:rsidP="00E64EE8">
      <w:pPr>
        <w:spacing w:after="0" w:line="240" w:lineRule="atLeast"/>
        <w:ind w:left="11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2756B"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168084"/>
            <wp:effectExtent l="0" t="0" r="0" b="0"/>
            <wp:docPr id="1" name="Рисунок 1" descr="D:\Инфноутбук-1\Desktop\2024-09-18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Инфноутбук-1\Desktop\2024-09-18\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56B" w:rsidRDefault="0092756B" w:rsidP="00E64EE8">
      <w:pPr>
        <w:spacing w:after="0" w:line="240" w:lineRule="atLeast"/>
        <w:ind w:left="11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756B" w:rsidRDefault="0092756B" w:rsidP="00E64EE8">
      <w:pPr>
        <w:spacing w:after="0" w:line="240" w:lineRule="atLeast"/>
        <w:ind w:left="11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756B" w:rsidRDefault="0092756B" w:rsidP="00E64EE8">
      <w:pPr>
        <w:spacing w:after="0" w:line="240" w:lineRule="atLeast"/>
        <w:ind w:left="11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90F1E" w:rsidRPr="00E64EE8" w:rsidRDefault="00E34037" w:rsidP="00E64EE8">
      <w:pPr>
        <w:spacing w:after="0" w:line="240" w:lineRule="atLeast"/>
        <w:ind w:left="11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64E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МИНИСТЕРСТВО ПРОСВЕЩЕНИЯ РОССИЙСКОЙ ФЕДЕРАЦИИ</w:t>
      </w:r>
    </w:p>
    <w:p w:rsidR="00590F1E" w:rsidRPr="00E64EE8" w:rsidRDefault="00E64EE8" w:rsidP="00E64EE8">
      <w:pPr>
        <w:spacing w:after="0" w:line="240" w:lineRule="atLeast"/>
        <w:ind w:left="11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64EE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Ульяновская область Ульяновский район </w:t>
      </w:r>
    </w:p>
    <w:p w:rsidR="00590F1E" w:rsidRPr="00E64EE8" w:rsidRDefault="00E34037" w:rsidP="00E64EE8">
      <w:pPr>
        <w:spacing w:after="0" w:line="240" w:lineRule="atLeast"/>
        <w:ind w:left="11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64E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МОУ </w:t>
      </w:r>
      <w:proofErr w:type="spellStart"/>
      <w:r w:rsidRPr="00E64E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Новоуренская</w:t>
      </w:r>
      <w:proofErr w:type="spellEnd"/>
      <w:r w:rsidRPr="00E64E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СШ</w:t>
      </w:r>
      <w:r w:rsidR="00AF45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им. </w:t>
      </w:r>
      <w:proofErr w:type="spellStart"/>
      <w:r w:rsidR="00AF45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Ю.Ф.Горячева</w:t>
      </w:r>
      <w:proofErr w:type="spellEnd"/>
    </w:p>
    <w:p w:rsidR="00590F1E" w:rsidRPr="00B07001" w:rsidRDefault="00590F1E">
      <w:pPr>
        <w:spacing w:after="0"/>
        <w:ind w:left="120"/>
        <w:rPr>
          <w:sz w:val="24"/>
          <w:szCs w:val="24"/>
          <w:lang w:val="ru-RU"/>
        </w:rPr>
      </w:pPr>
    </w:p>
    <w:p w:rsidR="00590F1E" w:rsidRPr="00B07001" w:rsidRDefault="00590F1E">
      <w:pPr>
        <w:spacing w:after="0"/>
        <w:ind w:left="120"/>
        <w:rPr>
          <w:sz w:val="24"/>
          <w:szCs w:val="24"/>
          <w:lang w:val="ru-RU"/>
        </w:rPr>
      </w:pPr>
    </w:p>
    <w:p w:rsidR="00590F1E" w:rsidRPr="00B07001" w:rsidRDefault="00590F1E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10169" w:type="dxa"/>
        <w:tblLook w:val="04A0" w:firstRow="1" w:lastRow="0" w:firstColumn="1" w:lastColumn="0" w:noHBand="0" w:noVBand="1"/>
      </w:tblPr>
      <w:tblGrid>
        <w:gridCol w:w="3114"/>
        <w:gridCol w:w="3940"/>
        <w:gridCol w:w="3115"/>
      </w:tblGrid>
      <w:tr w:rsidR="006B0A30" w:rsidRPr="006B0A30" w:rsidTr="006B0A30">
        <w:tc>
          <w:tcPr>
            <w:tcW w:w="3114" w:type="dxa"/>
          </w:tcPr>
          <w:p w:rsidR="006B0A30" w:rsidRPr="00B07001" w:rsidRDefault="00E34037" w:rsidP="006B0A3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070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6B0A30" w:rsidRPr="00B07001" w:rsidRDefault="00E34037" w:rsidP="006B0A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B070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Методический  совет</w:t>
            </w:r>
            <w:proofErr w:type="gramEnd"/>
          </w:p>
          <w:p w:rsidR="006B0A30" w:rsidRPr="00B07001" w:rsidRDefault="00E34037" w:rsidP="006B0A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070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0A30" w:rsidRPr="00B07001" w:rsidRDefault="00E34037" w:rsidP="006B0A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070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Кузьмина Е.А.</w:t>
            </w:r>
          </w:p>
          <w:p w:rsidR="006B0A30" w:rsidRPr="00B07001" w:rsidRDefault="006B0A30" w:rsidP="006B0A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 w:rsidR="00E34037" w:rsidRPr="00B070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34037" w:rsidRPr="00B070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proofErr w:type="gramEnd"/>
            <w:r w:rsidR="00EB19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E34037" w:rsidRPr="00B070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08. 2024</w:t>
            </w:r>
            <w:r w:rsidR="00E34037" w:rsidRPr="00B070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B0A30" w:rsidRPr="00B07001" w:rsidRDefault="006B0A30" w:rsidP="006B0A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40" w:type="dxa"/>
          </w:tcPr>
          <w:p w:rsidR="006B0A30" w:rsidRPr="00B07001" w:rsidRDefault="00E34037" w:rsidP="006B0A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070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6B0A30" w:rsidRPr="00B07001" w:rsidRDefault="00E34037" w:rsidP="006B0A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070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6B0A30" w:rsidRPr="00B07001" w:rsidRDefault="00E34037" w:rsidP="006B0A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070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0A30" w:rsidRPr="00B07001" w:rsidRDefault="00E34037" w:rsidP="006B0A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Каравашкина</w:t>
            </w:r>
            <w:proofErr w:type="spellEnd"/>
            <w:r w:rsidRPr="00B070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:rsidR="006B0A30" w:rsidRPr="00B07001" w:rsidRDefault="00E34037" w:rsidP="006B0A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070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EB19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Pr="00B070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6B0A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08. 2024</w:t>
            </w:r>
            <w:r w:rsidRPr="00B070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B0A30" w:rsidRPr="00B07001" w:rsidRDefault="006B0A30" w:rsidP="006B0A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B0A30" w:rsidRPr="00B07001" w:rsidRDefault="00E34037" w:rsidP="006B0A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070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6B0A30" w:rsidRPr="00B07001" w:rsidRDefault="00E34037" w:rsidP="006B0A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070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6B0A30" w:rsidRPr="00B07001" w:rsidRDefault="00E34037" w:rsidP="006B0A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070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0A30" w:rsidRPr="00B07001" w:rsidRDefault="00E34037" w:rsidP="006B0A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070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Кузина Н.В.</w:t>
            </w:r>
          </w:p>
          <w:p w:rsidR="006B0A30" w:rsidRPr="00B07001" w:rsidRDefault="006B0A30" w:rsidP="006B0A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EB19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145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="00EB19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</w:t>
            </w:r>
            <w:r w:rsidR="00E34037" w:rsidRPr="00B070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r w:rsidR="00EB19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EB19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34037" w:rsidRPr="00B070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proofErr w:type="gramEnd"/>
            <w:r w:rsidR="00EB19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E34037" w:rsidRPr="00B070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08. 2024</w:t>
            </w:r>
            <w:r w:rsidR="00E34037" w:rsidRPr="00B070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B0A30" w:rsidRPr="00B07001" w:rsidRDefault="006B0A30" w:rsidP="006B0A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90F1E" w:rsidRPr="00B07001" w:rsidRDefault="00590F1E">
      <w:pPr>
        <w:spacing w:after="0"/>
        <w:ind w:left="120"/>
        <w:rPr>
          <w:sz w:val="24"/>
          <w:szCs w:val="24"/>
          <w:lang w:val="ru-RU"/>
        </w:rPr>
      </w:pPr>
    </w:p>
    <w:p w:rsidR="00590F1E" w:rsidRPr="00B07001" w:rsidRDefault="00590F1E">
      <w:pPr>
        <w:spacing w:after="0"/>
        <w:ind w:left="120"/>
        <w:rPr>
          <w:sz w:val="24"/>
          <w:szCs w:val="24"/>
          <w:lang w:val="ru-RU"/>
        </w:rPr>
      </w:pPr>
    </w:p>
    <w:p w:rsidR="00590F1E" w:rsidRPr="00B07001" w:rsidRDefault="00590F1E">
      <w:pPr>
        <w:spacing w:after="0"/>
        <w:ind w:left="120"/>
        <w:rPr>
          <w:sz w:val="24"/>
          <w:szCs w:val="24"/>
          <w:lang w:val="ru-RU"/>
        </w:rPr>
      </w:pPr>
    </w:p>
    <w:p w:rsidR="00590F1E" w:rsidRPr="00B07001" w:rsidRDefault="00590F1E">
      <w:pPr>
        <w:spacing w:after="0"/>
        <w:ind w:left="120"/>
        <w:rPr>
          <w:sz w:val="24"/>
          <w:szCs w:val="24"/>
          <w:lang w:val="ru-RU"/>
        </w:rPr>
      </w:pPr>
    </w:p>
    <w:p w:rsidR="00590F1E" w:rsidRPr="00B07001" w:rsidRDefault="00590F1E">
      <w:pPr>
        <w:spacing w:after="0"/>
        <w:ind w:left="120"/>
        <w:rPr>
          <w:sz w:val="24"/>
          <w:szCs w:val="24"/>
          <w:lang w:val="ru-RU"/>
        </w:rPr>
      </w:pPr>
    </w:p>
    <w:p w:rsidR="00590F1E" w:rsidRPr="00B07001" w:rsidRDefault="00E34037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590F1E" w:rsidRPr="00B07001" w:rsidRDefault="00E34037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B07001">
        <w:rPr>
          <w:rFonts w:ascii="Times New Roman" w:hAnsi="Times New Roman"/>
          <w:color w:val="000000"/>
          <w:sz w:val="24"/>
          <w:szCs w:val="24"/>
        </w:rPr>
        <w:t>ID</w:t>
      </w: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 4396554)</w:t>
      </w:r>
    </w:p>
    <w:p w:rsidR="00590F1E" w:rsidRPr="00B07001" w:rsidRDefault="00590F1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90F1E" w:rsidRPr="006B0A30" w:rsidRDefault="00E34037">
      <w:pPr>
        <w:spacing w:after="0" w:line="408" w:lineRule="auto"/>
        <w:ind w:left="120"/>
        <w:jc w:val="center"/>
        <w:rPr>
          <w:rFonts w:ascii="Segoe Script" w:hAnsi="Segoe Script"/>
          <w:sz w:val="32"/>
          <w:szCs w:val="32"/>
          <w:lang w:val="ru-RU"/>
        </w:rPr>
      </w:pPr>
      <w:r w:rsidRPr="006B0A30">
        <w:rPr>
          <w:rFonts w:ascii="Segoe Script" w:hAnsi="Segoe Script"/>
          <w:b/>
          <w:color w:val="000000"/>
          <w:sz w:val="32"/>
          <w:szCs w:val="32"/>
          <w:lang w:val="ru-RU"/>
        </w:rPr>
        <w:t>учебного предмета «География»</w:t>
      </w:r>
    </w:p>
    <w:p w:rsidR="00590F1E" w:rsidRPr="00B07001" w:rsidRDefault="00E34037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5 </w:t>
      </w:r>
      <w:r w:rsidRPr="00B07001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="006B0A30">
        <w:rPr>
          <w:rFonts w:ascii="Times New Roman" w:hAnsi="Times New Roman"/>
          <w:color w:val="000000"/>
          <w:sz w:val="24"/>
          <w:szCs w:val="24"/>
          <w:lang w:val="ru-RU"/>
        </w:rPr>
        <w:t>7</w:t>
      </w: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классов </w:t>
      </w:r>
    </w:p>
    <w:p w:rsidR="00590F1E" w:rsidRPr="00B07001" w:rsidRDefault="00590F1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90F1E" w:rsidRPr="00B07001" w:rsidRDefault="00590F1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90F1E" w:rsidRPr="00B07001" w:rsidRDefault="00590F1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90F1E" w:rsidRPr="00B07001" w:rsidRDefault="00590F1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90F1E" w:rsidRPr="00B07001" w:rsidRDefault="00590F1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90F1E" w:rsidRPr="00B07001" w:rsidRDefault="00590F1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90F1E" w:rsidRPr="00B07001" w:rsidRDefault="00590F1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90F1E" w:rsidRPr="00B07001" w:rsidRDefault="00590F1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90F1E" w:rsidRPr="00B07001" w:rsidRDefault="00590F1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90F1E" w:rsidRPr="00B07001" w:rsidRDefault="00590F1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90F1E" w:rsidRPr="00B07001" w:rsidRDefault="00590F1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64EE8" w:rsidRDefault="00E64E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" w:name="758c7860-019e-4f63-872b-044256b5f058"/>
    </w:p>
    <w:p w:rsidR="00E64EE8" w:rsidRDefault="00E64E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273F2" w:rsidRDefault="00F273F2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273F2" w:rsidRDefault="00F273F2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90F1E" w:rsidRPr="00B07001" w:rsidRDefault="00E34037">
      <w:pPr>
        <w:spacing w:after="0"/>
        <w:ind w:left="120"/>
        <w:jc w:val="center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село Новый Урень</w:t>
      </w:r>
      <w:bookmarkEnd w:id="2"/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3" w:name="7bcf231d-60ce-4601-b24b-153af6cd5e58"/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2024</w:t>
      </w:r>
      <w:bookmarkEnd w:id="3"/>
    </w:p>
    <w:p w:rsidR="00590F1E" w:rsidRPr="00B07001" w:rsidRDefault="00E3403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33416476"/>
      <w:bookmarkEnd w:id="0"/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географии отражает основные требования ФГОС ООО к личностным,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предметным результатам освоения образовательных программ.</w:t>
      </w:r>
    </w:p>
    <w:p w:rsidR="00590F1E" w:rsidRPr="00B07001" w:rsidRDefault="00E3403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«ГЕОГРАФИЯ»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B07001">
        <w:rPr>
          <w:rFonts w:ascii="Times New Roman" w:hAnsi="Times New Roman"/>
          <w:b/>
          <w:sz w:val="24"/>
          <w:szCs w:val="24"/>
          <w:lang w:val="ru-RU"/>
        </w:rPr>
        <w:t>УЧЕБНОГО ПРЕДМЕТА</w:t>
      </w: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«ГЕОГРАФИЯ»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Изучение географии в общем образовании направлено на достижение следующих целей: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3) воспитание экологической культуры, соответствующей современному уровню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геоэкологического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 мышления на основе освоения знаний о взаимосвязях в ПК, об </w:t>
      </w: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полиэтничном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многоконфессиональном мире; 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«ГЕОГРАФИЯ» В УЧЕБНОМ ПЛАНЕ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590F1E" w:rsidRPr="00B07001" w:rsidRDefault="00E3403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590F1E" w:rsidRPr="00B07001" w:rsidRDefault="00590F1E">
      <w:pPr>
        <w:rPr>
          <w:sz w:val="24"/>
          <w:szCs w:val="24"/>
          <w:lang w:val="ru-RU"/>
        </w:rPr>
        <w:sectPr w:rsidR="00590F1E" w:rsidRPr="00B07001">
          <w:pgSz w:w="11906" w:h="16383"/>
          <w:pgMar w:top="1134" w:right="850" w:bottom="1134" w:left="1701" w:header="720" w:footer="720" w:gutter="0"/>
          <w:cols w:space="720"/>
        </w:sectPr>
      </w:pPr>
    </w:p>
    <w:p w:rsidR="00590F1E" w:rsidRPr="00B07001" w:rsidRDefault="00E3403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33416477"/>
      <w:bookmarkEnd w:id="4"/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1. Географическое изучение Земли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. География — наука о планете Земля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1. История географических открытий 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Пифея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Географические открытия </w:t>
      </w:r>
      <w:r w:rsidRPr="00B07001">
        <w:rPr>
          <w:rFonts w:ascii="Times New Roman" w:hAnsi="Times New Roman"/>
          <w:color w:val="000000"/>
          <w:sz w:val="24"/>
          <w:szCs w:val="24"/>
        </w:rPr>
        <w:t>XVII</w:t>
      </w: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—</w:t>
      </w:r>
      <w:r w:rsidRPr="00B07001">
        <w:rPr>
          <w:rFonts w:ascii="Times New Roman" w:hAnsi="Times New Roman"/>
          <w:color w:val="000000"/>
          <w:sz w:val="24"/>
          <w:szCs w:val="24"/>
        </w:rPr>
        <w:t>XIX</w:t>
      </w: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1. Обозначение на контурной карте географических объектов, открытых в разные периоды.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2. Изображения земной поверхности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Тема 1. Планы местности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6B0A30" w:rsidRDefault="006B0A3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Практические работы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1. Определение направлений и расстояний по плану местности.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2. Составление описания маршрута по плану местности.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Тема 2. Географические карты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1. Определение направлений и расстояний по карте полушарий.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3. Земля — планета Солнечной системы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Влияние Космоса на Землю и жизнь людей.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4. Оболочки Земли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1. Литосфера — каменная оболочка Земли 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</w:t>
      </w: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1. Описание горной системы или равнины по физической карте.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Заключение 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Практикум «Сезонные изменения в природе своей местности»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1. Анализ результатов фенологических наблюдений и наблюдений за погодой.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B0A30" w:rsidRPr="00B07001" w:rsidRDefault="006B0A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6 КЛАСС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1. Оболочки Земли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Тема 1. Гидросфера — водная оболочка Земли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Воды суши. Способы изображения внутренних вод на картах.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Многолетняя мерзлота. Болота, их образование.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Стихийные явления в гидросфере, методы наблюдения и защиты.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Человек и гидросфера. Использование человеком энергии воды.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космических методов в исследовании влияния человека на гидросферу.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1. Сравнение двух рек (России и мира) по заданным признакам.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2. Характеристика одного из крупнейших озёр России по плану в форме презентации.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3. Составление перечня поверхностных водных объектов своего края и их систематизация в форме таблицы.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Тема 2. Атмосфера — воздушная оболочка Земли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Воздушная оболочка Земли: газовый состав, строение и значение атмосферы.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Погода и её показатели. Причины изменения погоды.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1. Представление результатов наблюдения за погодой своей местности.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3. Биосфера — оболочка жизни 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Биосфера — оболочка жизни. Границы биосферы. Профессии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биогеограф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Человек как часть биосферы. Распространение людей на Земле.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Исследования и экологические проблемы.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1. Характеристика растительности участка местности своего края.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Заключение 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Природно-территориальные комплексы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 (выполняется на местности)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1. Характеристика локального природного комплекса по плану.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7 КЛАСС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Раздел 1. Главные закономерности природы Земли 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1. Географическая оболочка 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1. Выявление проявления широтной зональности по картам природных зон.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2. Литосфера и рельеф Земли 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рельефообразования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. Полезные ископаемые.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2. Объяснение вулканических или сейсмических событий, о которых говорится в тексте.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3. Атмосфера и климаты Земли 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Климатограмма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графическая форма отражения климатических особенностей территории.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1. Описание климата территории по климатической карте и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климатограмме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4. Мировой океан — основная часть гидросферы 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ледовитости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 и уровня Мирового океана, их причины и следствия. Жизнь в Океане, </w:t>
      </w: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1. 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2. Человечество на Земле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1. Численность населения 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1. Определение, сравнение темпов изменения численности населения отдельных регионов мира по статистическим материалам.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Тема 2. Страны и народы мира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1. Сравнение занятий населения двух стран по комплексным картам.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Раздел 3. Материки и страны 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1. Южные материки 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 w:rsidRPr="00B07001">
        <w:rPr>
          <w:rFonts w:ascii="Times New Roman" w:hAnsi="Times New Roman"/>
          <w:color w:val="000000"/>
          <w:sz w:val="24"/>
          <w:szCs w:val="24"/>
        </w:rPr>
        <w:t>XX</w:t>
      </w: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—</w:t>
      </w:r>
      <w:r w:rsidRPr="00B07001">
        <w:rPr>
          <w:rFonts w:ascii="Times New Roman" w:hAnsi="Times New Roman"/>
          <w:color w:val="000000"/>
          <w:sz w:val="24"/>
          <w:szCs w:val="24"/>
        </w:rPr>
        <w:t>XXI</w:t>
      </w: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Современные исследования в Антарктиде. Роль России в открытиях и исследованиях ледового континента.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1. Сравнение географического положения двух (любых) южных материков.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3. Сравнение особенностей климата Африки, Южной Америки и Австралии по плану.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Тема 2. Северные материки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3. Взаимодействие природы и общества 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590F1E">
      <w:pPr>
        <w:rPr>
          <w:sz w:val="24"/>
          <w:szCs w:val="24"/>
          <w:lang w:val="ru-RU"/>
        </w:rPr>
        <w:sectPr w:rsidR="00590F1E" w:rsidRPr="00B07001">
          <w:pgSz w:w="11906" w:h="16383"/>
          <w:pgMar w:top="1134" w:right="850" w:bottom="1134" w:left="1701" w:header="720" w:footer="720" w:gutter="0"/>
          <w:cols w:space="720"/>
        </w:sectPr>
      </w:pPr>
    </w:p>
    <w:p w:rsidR="00590F1E" w:rsidRPr="00B07001" w:rsidRDefault="00E3403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33416473"/>
      <w:bookmarkEnd w:id="5"/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воспитания:</w:t>
      </w: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воспитания:</w:t>
      </w: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</w:t>
      </w: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</w:t>
      </w: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стремление совершенствовать пути достижения индивидуального и коллективного благополучия.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Трудового воспитания: </w:t>
      </w: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воспитания:</w:t>
      </w: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E34037" w:rsidP="006B0A30">
      <w:p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результатов, в том числе:</w:t>
      </w:r>
    </w:p>
    <w:p w:rsidR="00590F1E" w:rsidRPr="00B07001" w:rsidRDefault="00E34037" w:rsidP="006B0A30">
      <w:p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Овладению универсальными познавательными действиями:</w:t>
      </w:r>
    </w:p>
    <w:p w:rsidR="00590F1E" w:rsidRPr="00B07001" w:rsidRDefault="00E34037" w:rsidP="006B0A30">
      <w:p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</w:p>
    <w:p w:rsidR="00590F1E" w:rsidRPr="00B07001" w:rsidRDefault="00E34037" w:rsidP="006B0A30">
      <w:pPr>
        <w:numPr>
          <w:ilvl w:val="0"/>
          <w:numId w:val="2"/>
        </w:numPr>
        <w:spacing w:after="0" w:line="264" w:lineRule="auto"/>
        <w:ind w:firstLine="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590F1E" w:rsidRPr="00B07001" w:rsidRDefault="00E34037" w:rsidP="006B0A30">
      <w:pPr>
        <w:numPr>
          <w:ilvl w:val="0"/>
          <w:numId w:val="2"/>
        </w:numPr>
        <w:spacing w:after="0" w:line="264" w:lineRule="auto"/>
        <w:ind w:firstLine="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590F1E" w:rsidRPr="00B07001" w:rsidRDefault="00E34037" w:rsidP="006B0A30">
      <w:pPr>
        <w:numPr>
          <w:ilvl w:val="0"/>
          <w:numId w:val="2"/>
        </w:numPr>
        <w:spacing w:after="0" w:line="264" w:lineRule="auto"/>
        <w:ind w:firstLine="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590F1E" w:rsidRPr="00B07001" w:rsidRDefault="00E34037" w:rsidP="006B0A30">
      <w:pPr>
        <w:numPr>
          <w:ilvl w:val="0"/>
          <w:numId w:val="2"/>
        </w:numPr>
        <w:spacing w:after="0" w:line="264" w:lineRule="auto"/>
        <w:ind w:firstLine="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590F1E" w:rsidRPr="00B07001" w:rsidRDefault="00E34037" w:rsidP="006B0A30">
      <w:pPr>
        <w:numPr>
          <w:ilvl w:val="0"/>
          <w:numId w:val="2"/>
        </w:numPr>
        <w:spacing w:after="0" w:line="264" w:lineRule="auto"/>
        <w:ind w:firstLine="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географических объектов, процессов и явлений; делать выводы с использованием дедуктивных и </w:t>
      </w: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590F1E" w:rsidRPr="00B07001" w:rsidRDefault="00E34037" w:rsidP="006B0A30">
      <w:pPr>
        <w:numPr>
          <w:ilvl w:val="0"/>
          <w:numId w:val="2"/>
        </w:numPr>
        <w:spacing w:after="0" w:line="264" w:lineRule="auto"/>
        <w:ind w:firstLine="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90F1E" w:rsidRPr="00B07001" w:rsidRDefault="00E34037" w:rsidP="006B0A30">
      <w:pPr>
        <w:spacing w:after="0" w:line="264" w:lineRule="auto"/>
        <w:jc w:val="both"/>
        <w:rPr>
          <w:sz w:val="24"/>
          <w:szCs w:val="24"/>
        </w:rPr>
      </w:pPr>
      <w:proofErr w:type="spellStart"/>
      <w:r w:rsidRPr="00B07001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B0700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07001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B0700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07001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</w:p>
    <w:p w:rsidR="00590F1E" w:rsidRPr="00B07001" w:rsidRDefault="00E34037" w:rsidP="006B0A30">
      <w:pPr>
        <w:numPr>
          <w:ilvl w:val="0"/>
          <w:numId w:val="3"/>
        </w:numPr>
        <w:spacing w:after="0" w:line="264" w:lineRule="auto"/>
        <w:ind w:firstLine="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географические вопросы как исследовательский инструмент познания;</w:t>
      </w:r>
    </w:p>
    <w:p w:rsidR="00590F1E" w:rsidRPr="00B07001" w:rsidRDefault="00E34037" w:rsidP="006B0A30">
      <w:pPr>
        <w:numPr>
          <w:ilvl w:val="0"/>
          <w:numId w:val="3"/>
        </w:numPr>
        <w:spacing w:after="0" w:line="264" w:lineRule="auto"/>
        <w:ind w:firstLine="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90F1E" w:rsidRPr="00B07001" w:rsidRDefault="00E34037" w:rsidP="006B0A30">
      <w:pPr>
        <w:numPr>
          <w:ilvl w:val="0"/>
          <w:numId w:val="3"/>
        </w:numPr>
        <w:spacing w:after="0" w:line="264" w:lineRule="auto"/>
        <w:ind w:firstLine="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590F1E" w:rsidRPr="00B07001" w:rsidRDefault="00E34037" w:rsidP="006B0A30">
      <w:pPr>
        <w:numPr>
          <w:ilvl w:val="0"/>
          <w:numId w:val="3"/>
        </w:numPr>
        <w:spacing w:after="0" w:line="264" w:lineRule="auto"/>
        <w:ind w:firstLine="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590F1E" w:rsidRPr="00B07001" w:rsidRDefault="00E34037" w:rsidP="006B0A30">
      <w:pPr>
        <w:numPr>
          <w:ilvl w:val="0"/>
          <w:numId w:val="3"/>
        </w:numPr>
        <w:spacing w:after="0" w:line="264" w:lineRule="auto"/>
        <w:ind w:firstLine="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оценивать достоверность информации, полученной в ходе географического исследования;</w:t>
      </w:r>
    </w:p>
    <w:p w:rsidR="00590F1E" w:rsidRPr="00B07001" w:rsidRDefault="00E34037" w:rsidP="006B0A30">
      <w:pPr>
        <w:numPr>
          <w:ilvl w:val="0"/>
          <w:numId w:val="3"/>
        </w:numPr>
        <w:spacing w:after="0" w:line="264" w:lineRule="auto"/>
        <w:ind w:firstLine="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590F1E" w:rsidRPr="00B07001" w:rsidRDefault="00E34037" w:rsidP="006B0A30">
      <w:pPr>
        <w:numPr>
          <w:ilvl w:val="0"/>
          <w:numId w:val="3"/>
        </w:numPr>
        <w:spacing w:after="0" w:line="264" w:lineRule="auto"/>
        <w:ind w:firstLine="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590F1E" w:rsidRPr="00B07001" w:rsidRDefault="00E34037" w:rsidP="006B0A30">
      <w:pPr>
        <w:spacing w:after="0" w:line="264" w:lineRule="auto"/>
        <w:jc w:val="both"/>
        <w:rPr>
          <w:sz w:val="24"/>
          <w:szCs w:val="24"/>
        </w:rPr>
      </w:pPr>
      <w:proofErr w:type="spellStart"/>
      <w:r w:rsidRPr="00B07001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B07001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B07001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</w:p>
    <w:p w:rsidR="00590F1E" w:rsidRPr="00B07001" w:rsidRDefault="00E34037" w:rsidP="006B0A30">
      <w:pPr>
        <w:numPr>
          <w:ilvl w:val="0"/>
          <w:numId w:val="4"/>
        </w:numPr>
        <w:spacing w:after="0" w:line="264" w:lineRule="auto"/>
        <w:ind w:firstLine="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590F1E" w:rsidRPr="00B07001" w:rsidRDefault="00E34037" w:rsidP="006B0A30">
      <w:pPr>
        <w:numPr>
          <w:ilvl w:val="0"/>
          <w:numId w:val="4"/>
        </w:numPr>
        <w:spacing w:after="0" w:line="264" w:lineRule="auto"/>
        <w:ind w:firstLine="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590F1E" w:rsidRPr="00B07001" w:rsidRDefault="00E34037" w:rsidP="006B0A30">
      <w:pPr>
        <w:numPr>
          <w:ilvl w:val="0"/>
          <w:numId w:val="4"/>
        </w:numPr>
        <w:spacing w:after="0" w:line="264" w:lineRule="auto"/>
        <w:ind w:firstLine="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590F1E" w:rsidRPr="00B07001" w:rsidRDefault="00E34037" w:rsidP="006B0A30">
      <w:pPr>
        <w:numPr>
          <w:ilvl w:val="0"/>
          <w:numId w:val="4"/>
        </w:numPr>
        <w:spacing w:after="0" w:line="264" w:lineRule="auto"/>
        <w:ind w:firstLine="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географической информации;</w:t>
      </w:r>
    </w:p>
    <w:p w:rsidR="00590F1E" w:rsidRPr="00B07001" w:rsidRDefault="00E34037" w:rsidP="006B0A30">
      <w:pPr>
        <w:numPr>
          <w:ilvl w:val="0"/>
          <w:numId w:val="4"/>
        </w:numPr>
        <w:spacing w:after="0" w:line="264" w:lineRule="auto"/>
        <w:ind w:firstLine="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590F1E" w:rsidRPr="00B07001" w:rsidRDefault="00E34037" w:rsidP="006B0A30">
      <w:pPr>
        <w:numPr>
          <w:ilvl w:val="0"/>
          <w:numId w:val="4"/>
        </w:numPr>
        <w:spacing w:after="0" w:line="264" w:lineRule="auto"/>
        <w:ind w:firstLine="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систематизировать географическую информацию в разных формах.</w:t>
      </w:r>
    </w:p>
    <w:p w:rsidR="00590F1E" w:rsidRPr="00B07001" w:rsidRDefault="00590F1E" w:rsidP="006B0A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6B0A30" w:rsidRDefault="00E3403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B0A30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Овладению универсальными коммуникативными действиями:</w:t>
      </w:r>
    </w:p>
    <w:p w:rsidR="00590F1E" w:rsidRPr="006B0A30" w:rsidRDefault="00E340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B0A30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</w:t>
      </w:r>
    </w:p>
    <w:p w:rsidR="00590F1E" w:rsidRPr="00B07001" w:rsidRDefault="00E3403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590F1E" w:rsidRPr="00B07001" w:rsidRDefault="00E3403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90F1E" w:rsidRPr="00B07001" w:rsidRDefault="00E3403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590F1E" w:rsidRPr="00B07001" w:rsidRDefault="00E3403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 или проекта.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B07001">
        <w:rPr>
          <w:rFonts w:ascii="Times New Roman" w:hAnsi="Times New Roman"/>
          <w:b/>
          <w:color w:val="000000"/>
          <w:sz w:val="24"/>
          <w:szCs w:val="24"/>
        </w:rPr>
        <w:t>Совместная</w:t>
      </w:r>
      <w:proofErr w:type="spellEnd"/>
      <w:r w:rsidRPr="00B0700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07001">
        <w:rPr>
          <w:rFonts w:ascii="Times New Roman" w:hAnsi="Times New Roman"/>
          <w:b/>
          <w:color w:val="000000"/>
          <w:sz w:val="24"/>
          <w:szCs w:val="24"/>
        </w:rPr>
        <w:t>деятельность</w:t>
      </w:r>
      <w:proofErr w:type="spellEnd"/>
      <w:r w:rsidRPr="00B07001">
        <w:rPr>
          <w:rFonts w:ascii="Times New Roman" w:hAnsi="Times New Roman"/>
          <w:b/>
          <w:color w:val="000000"/>
          <w:sz w:val="24"/>
          <w:szCs w:val="24"/>
        </w:rPr>
        <w:t xml:space="preserve"> (</w:t>
      </w:r>
      <w:proofErr w:type="spellStart"/>
      <w:r w:rsidRPr="00B07001">
        <w:rPr>
          <w:rFonts w:ascii="Times New Roman" w:hAnsi="Times New Roman"/>
          <w:b/>
          <w:color w:val="000000"/>
          <w:sz w:val="24"/>
          <w:szCs w:val="24"/>
        </w:rPr>
        <w:t>сотрудничество</w:t>
      </w:r>
      <w:proofErr w:type="spellEnd"/>
      <w:r w:rsidRPr="00B07001">
        <w:rPr>
          <w:rFonts w:ascii="Times New Roman" w:hAnsi="Times New Roman"/>
          <w:b/>
          <w:color w:val="000000"/>
          <w:sz w:val="24"/>
          <w:szCs w:val="24"/>
        </w:rPr>
        <w:t>)</w:t>
      </w:r>
    </w:p>
    <w:p w:rsidR="00590F1E" w:rsidRPr="00B07001" w:rsidRDefault="00E34037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90F1E" w:rsidRPr="00B07001" w:rsidRDefault="00E34037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590F1E" w:rsidRPr="00B07001" w:rsidRDefault="00E34037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Овладению универсальными учебными регулятивными действиями: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B07001">
        <w:rPr>
          <w:rFonts w:ascii="Times New Roman" w:hAnsi="Times New Roman"/>
          <w:b/>
          <w:color w:val="000000"/>
          <w:sz w:val="24"/>
          <w:szCs w:val="24"/>
        </w:rPr>
        <w:t>Самоорганизация</w:t>
      </w:r>
      <w:proofErr w:type="spellEnd"/>
    </w:p>
    <w:p w:rsidR="00590F1E" w:rsidRPr="00B07001" w:rsidRDefault="00E34037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590F1E" w:rsidRPr="00B07001" w:rsidRDefault="00E34037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B07001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B07001">
        <w:rPr>
          <w:rFonts w:ascii="Times New Roman" w:hAnsi="Times New Roman"/>
          <w:b/>
          <w:color w:val="000000"/>
          <w:sz w:val="24"/>
          <w:szCs w:val="24"/>
        </w:rPr>
        <w:t xml:space="preserve"> (</w:t>
      </w:r>
      <w:proofErr w:type="spellStart"/>
      <w:r w:rsidRPr="00B07001">
        <w:rPr>
          <w:rFonts w:ascii="Times New Roman" w:hAnsi="Times New Roman"/>
          <w:b/>
          <w:color w:val="000000"/>
          <w:sz w:val="24"/>
          <w:szCs w:val="24"/>
        </w:rPr>
        <w:t>рефлексия</w:t>
      </w:r>
      <w:proofErr w:type="spellEnd"/>
      <w:r w:rsidRPr="00B07001">
        <w:rPr>
          <w:rFonts w:ascii="Times New Roman" w:hAnsi="Times New Roman"/>
          <w:b/>
          <w:color w:val="000000"/>
          <w:sz w:val="24"/>
          <w:szCs w:val="24"/>
        </w:rPr>
        <w:t>)</w:t>
      </w:r>
    </w:p>
    <w:p w:rsidR="00590F1E" w:rsidRPr="00B07001" w:rsidRDefault="00E34037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самоконтроля и рефлексии;</w:t>
      </w:r>
    </w:p>
    <w:p w:rsidR="00590F1E" w:rsidRPr="00B07001" w:rsidRDefault="00E34037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) результатов деятельности, давать оценку приобретённому опыту;</w:t>
      </w:r>
    </w:p>
    <w:p w:rsidR="00590F1E" w:rsidRPr="00B07001" w:rsidRDefault="00E34037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90F1E" w:rsidRPr="00B07001" w:rsidRDefault="00E34037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</w:t>
      </w:r>
    </w:p>
    <w:p w:rsidR="00590F1E" w:rsidRPr="00B07001" w:rsidRDefault="00E3403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B07001">
        <w:rPr>
          <w:rFonts w:ascii="Times New Roman" w:hAnsi="Times New Roman"/>
          <w:b/>
          <w:color w:val="000000"/>
          <w:sz w:val="24"/>
          <w:szCs w:val="24"/>
        </w:rPr>
        <w:t>Принятие</w:t>
      </w:r>
      <w:proofErr w:type="spellEnd"/>
      <w:r w:rsidRPr="00B0700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07001">
        <w:rPr>
          <w:rFonts w:ascii="Times New Roman" w:hAnsi="Times New Roman"/>
          <w:b/>
          <w:color w:val="000000"/>
          <w:sz w:val="24"/>
          <w:szCs w:val="24"/>
        </w:rPr>
        <w:t>себя</w:t>
      </w:r>
      <w:proofErr w:type="spellEnd"/>
      <w:r w:rsidRPr="00B07001">
        <w:rPr>
          <w:rFonts w:ascii="Times New Roman" w:hAnsi="Times New Roman"/>
          <w:b/>
          <w:color w:val="000000"/>
          <w:sz w:val="24"/>
          <w:szCs w:val="24"/>
        </w:rPr>
        <w:t xml:space="preserve"> и </w:t>
      </w:r>
      <w:proofErr w:type="spellStart"/>
      <w:r w:rsidRPr="00B07001">
        <w:rPr>
          <w:rFonts w:ascii="Times New Roman" w:hAnsi="Times New Roman"/>
          <w:b/>
          <w:color w:val="000000"/>
          <w:sz w:val="24"/>
          <w:szCs w:val="24"/>
        </w:rPr>
        <w:t>других</w:t>
      </w:r>
      <w:proofErr w:type="spellEnd"/>
    </w:p>
    <w:p w:rsidR="00590F1E" w:rsidRPr="00B07001" w:rsidRDefault="00E3403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590F1E" w:rsidRPr="00B07001" w:rsidRDefault="00E3403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другого.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B0A30" w:rsidRPr="00F273F2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90F1E" w:rsidRPr="00B07001" w:rsidRDefault="00E34037">
      <w:pPr>
        <w:spacing w:after="0" w:line="264" w:lineRule="auto"/>
        <w:ind w:left="120"/>
        <w:jc w:val="both"/>
        <w:rPr>
          <w:sz w:val="24"/>
          <w:szCs w:val="24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</w:rPr>
        <w:lastRenderedPageBreak/>
        <w:t>ПРЕДМЕТНЫЕ РЕЗУЛЬТАТЫ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90F1E" w:rsidRPr="00B07001" w:rsidRDefault="00E34037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B07001">
        <w:rPr>
          <w:rFonts w:ascii="Times New Roman" w:hAnsi="Times New Roman"/>
          <w:b/>
          <w:color w:val="000000"/>
          <w:sz w:val="24"/>
          <w:szCs w:val="24"/>
        </w:rPr>
        <w:t>5</w:t>
      </w:r>
      <w:proofErr w:type="gramEnd"/>
      <w:r w:rsidRPr="00B07001">
        <w:rPr>
          <w:rFonts w:ascii="Times New Roman" w:hAnsi="Times New Roman"/>
          <w:b/>
          <w:color w:val="000000"/>
          <w:sz w:val="24"/>
          <w:szCs w:val="24"/>
        </w:rPr>
        <w:t xml:space="preserve"> КЛАСС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методов исследования, применяемых в географии;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источники географической информации (картографические, текстовые, видео и фотоизображения,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интернет-ресурсы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), необходимые для изучения истории географических открытий и важнейших географических исследований современности;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различать вклад великих путешественников в географическое изучение Земли;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описывать и сравнивать маршруты их путешествий;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различных источниках информации (включая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интернет-ресурсы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) факты, позволяющие оценить вклад российских путешественников и исследователей в развитие знаний о Земле;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различать вклад великих путешественников в географическое изучение Земли;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описывать и сравнивать маршруты их путешествий;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различных источниках информации (включая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интернет-ресурсы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) факты, позволяющие оценить вклад российских путешественников и исследователей в развитие знаний о Земле;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«план местности» и «географическая карта», параллель» и «меридиан»;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влияния Солнца на мир живой и неживой природы;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смены дня и ночи и времён года;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«земная кора»; «ядро», «мантия»; «минерал» и «горная порода»;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«материковая» и «океаническая» земная кора;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изученные минералы и горные породы, материковую и океаническую земную кору;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B07001">
        <w:rPr>
          <w:rFonts w:ascii="Times New Roman" w:hAnsi="Times New Roman"/>
          <w:color w:val="000000"/>
          <w:sz w:val="24"/>
          <w:szCs w:val="24"/>
        </w:rPr>
        <w:t>различать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</w:rPr>
        <w:t>горы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</w:rPr>
        <w:t>равнины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</w:rPr>
        <w:t>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формы рельефа суши по высоте и по внешнему облику;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называть причины землетрясений и вулканических извержений;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проявления в окружающем мире внутренних и внешних процессов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рельефообразования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: вулканизма, землетрясений; физического, химического и биологического видов выветривания;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B07001">
        <w:rPr>
          <w:rFonts w:ascii="Times New Roman" w:hAnsi="Times New Roman"/>
          <w:color w:val="000000"/>
          <w:sz w:val="24"/>
          <w:szCs w:val="24"/>
        </w:rPr>
        <w:t>классифицировать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</w:rPr>
        <w:t>острова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</w:rPr>
        <w:t>по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</w:rPr>
        <w:t>происхождению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</w:rPr>
        <w:t>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опасных природных явлений в литосфере и средств их предупреждения;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действия внешних процессов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рельефообразования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наличия полезных ископаемых в своей местности;</w:t>
      </w:r>
    </w:p>
    <w:p w:rsidR="00590F1E" w:rsidRPr="00B07001" w:rsidRDefault="00E3403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B0A30" w:rsidRPr="00F273F2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B07001" w:rsidRDefault="006B0A30" w:rsidP="006B0A30">
      <w:pPr>
        <w:spacing w:after="0" w:line="264" w:lineRule="auto"/>
        <w:ind w:left="120"/>
        <w:jc w:val="both"/>
        <w:rPr>
          <w:sz w:val="24"/>
          <w:szCs w:val="24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</w:rPr>
        <w:lastRenderedPageBreak/>
        <w:t>ПРЕДМЕТНЫЕ РЕЗУЛЬТАТЫ</w:t>
      </w:r>
    </w:p>
    <w:p w:rsidR="006B0A30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90F1E" w:rsidRPr="00B07001" w:rsidRDefault="00E34037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B07001">
        <w:rPr>
          <w:rFonts w:ascii="Times New Roman" w:hAnsi="Times New Roman"/>
          <w:b/>
          <w:color w:val="000000"/>
          <w:sz w:val="24"/>
          <w:szCs w:val="24"/>
        </w:rPr>
        <w:t>6</w:t>
      </w:r>
      <w:proofErr w:type="gramEnd"/>
      <w:r w:rsidRPr="00B07001">
        <w:rPr>
          <w:rFonts w:ascii="Times New Roman" w:hAnsi="Times New Roman"/>
          <w:b/>
          <w:color w:val="000000"/>
          <w:sz w:val="24"/>
          <w:szCs w:val="24"/>
        </w:rPr>
        <w:t xml:space="preserve"> КЛАСС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опасных природных явлений в геосферах и средств их предупреждения;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различать свойства вод отдельных частей Мирового океана;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объекты гидросферы (моря, озёра, реки, подземные воды, болота, ледники) по заданным признакам;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различать питание и режим рек;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сравнивать реки по заданным признакам;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районов распространения многолетней мерзлоты;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называть причины образования цунами, приливов и отливов;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B07001">
        <w:rPr>
          <w:rFonts w:ascii="Times New Roman" w:hAnsi="Times New Roman"/>
          <w:color w:val="000000"/>
          <w:sz w:val="24"/>
          <w:szCs w:val="24"/>
        </w:rPr>
        <w:t>описывать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</w:rPr>
        <w:t>состав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</w:rPr>
        <w:t>строение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</w:rPr>
        <w:t>атмосферы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</w:rPr>
        <w:t>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различать свойства воздуха; климаты Земли; климатообразующие факторы;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B07001">
        <w:rPr>
          <w:rFonts w:ascii="Times New Roman" w:hAnsi="Times New Roman"/>
          <w:color w:val="000000"/>
          <w:sz w:val="24"/>
          <w:szCs w:val="24"/>
        </w:rPr>
        <w:t>различать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</w:rPr>
        <w:t>виды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</w:rPr>
        <w:t>атмосферных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</w:rPr>
        <w:t>осадков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</w:rPr>
        <w:t>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«бризы» и «муссоны»;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понятия «погода» и «климат»;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«атмосфера», «тропосфера», «стратосфера», «верхние слои атмосферы»;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B07001">
        <w:rPr>
          <w:rFonts w:ascii="Times New Roman" w:hAnsi="Times New Roman"/>
          <w:color w:val="000000"/>
          <w:sz w:val="24"/>
          <w:szCs w:val="24"/>
        </w:rPr>
        <w:t>называть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</w:rPr>
        <w:t>границы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</w:rPr>
        <w:t>биосферы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</w:rPr>
        <w:t>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приспособления живых организмов к среде обитания в разных природных зонах;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различать растительный и животный мир разных территорий Земли;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объяснять взаимосвязи компонентов природы в природно-территориальном комплексе;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сравнивать особенности растительного и животного мира в различных природных зонах;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плодородие почв в различных природных зонах;</w:t>
      </w:r>
    </w:p>
    <w:p w:rsidR="00590F1E" w:rsidRPr="00B07001" w:rsidRDefault="00E340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B0A30" w:rsidRPr="00F273F2" w:rsidRDefault="006B0A30" w:rsidP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 w:rsidP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 w:rsidP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 w:rsidP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 w:rsidP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 w:rsidP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 w:rsidP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 w:rsidP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 w:rsidP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 w:rsidP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 w:rsidP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 w:rsidP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 w:rsidP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 w:rsidP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 w:rsidP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F273F2" w:rsidRDefault="006B0A30" w:rsidP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0A30" w:rsidRPr="00B07001" w:rsidRDefault="006B0A30" w:rsidP="006B0A30">
      <w:pPr>
        <w:spacing w:after="0" w:line="264" w:lineRule="auto"/>
        <w:ind w:left="120"/>
        <w:jc w:val="both"/>
        <w:rPr>
          <w:sz w:val="24"/>
          <w:szCs w:val="24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</w:rPr>
        <w:lastRenderedPageBreak/>
        <w:t>ПРЕДМЕТНЫЕ РЕЗУЛЬТАТЫ</w:t>
      </w:r>
    </w:p>
    <w:p w:rsidR="006B0A30" w:rsidRDefault="006B0A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90F1E" w:rsidRPr="00B07001" w:rsidRDefault="00E34037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B07001">
        <w:rPr>
          <w:rFonts w:ascii="Times New Roman" w:hAnsi="Times New Roman"/>
          <w:b/>
          <w:color w:val="000000"/>
          <w:sz w:val="24"/>
          <w:szCs w:val="24"/>
        </w:rPr>
        <w:t>7</w:t>
      </w:r>
      <w:proofErr w:type="gramEnd"/>
      <w:r w:rsidRPr="00B07001">
        <w:rPr>
          <w:rFonts w:ascii="Times New Roman" w:hAnsi="Times New Roman"/>
          <w:b/>
          <w:color w:val="000000"/>
          <w:sz w:val="24"/>
          <w:szCs w:val="24"/>
        </w:rPr>
        <w:t xml:space="preserve"> КЛАСС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различать изученные процессы и явления, происходящие в географической оболочке;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изменений в геосферах в результате деятельности человека;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воздушные массы Земли, типы климата по заданным показателям;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объяснять образование тропических муссонов, пассатов тропических широт, западных ветров;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климат территории по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климатограмме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объяснять влияние климатообразующих факторов на климатические особенности территории;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B07001">
        <w:rPr>
          <w:rFonts w:ascii="Times New Roman" w:hAnsi="Times New Roman"/>
          <w:color w:val="000000"/>
          <w:sz w:val="24"/>
          <w:szCs w:val="24"/>
        </w:rPr>
        <w:t>различать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</w:rPr>
        <w:t>океанические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</w:rPr>
        <w:t>течения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</w:rPr>
        <w:t>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различать и сравнивать численность населения крупных стран мира;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плотность населения различных территорий;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различать городские и сельские поселения;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крупнейших городов мира;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мировых и национальных религий;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B07001">
        <w:rPr>
          <w:rFonts w:ascii="Times New Roman" w:hAnsi="Times New Roman"/>
          <w:color w:val="000000"/>
          <w:sz w:val="24"/>
          <w:szCs w:val="24"/>
        </w:rPr>
        <w:t>проводить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</w:rPr>
        <w:t>языковую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</w:rPr>
        <w:t>классификацию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07001">
        <w:rPr>
          <w:rFonts w:ascii="Times New Roman" w:hAnsi="Times New Roman"/>
          <w:color w:val="000000"/>
          <w:sz w:val="24"/>
          <w:szCs w:val="24"/>
        </w:rPr>
        <w:t>народов</w:t>
      </w:r>
      <w:proofErr w:type="spellEnd"/>
      <w:r w:rsidRPr="00B07001">
        <w:rPr>
          <w:rFonts w:ascii="Times New Roman" w:hAnsi="Times New Roman"/>
          <w:color w:val="000000"/>
          <w:sz w:val="24"/>
          <w:szCs w:val="24"/>
        </w:rPr>
        <w:t>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различать основные виды хозяйственной деятельности людей на различных территориях;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определять страны по их существенным признакам;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объяснять особенности природы, населения и хозяйства отдельных территорий;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взаимодействия природы и общества в пределах отдельных территорий;</w:t>
      </w:r>
    </w:p>
    <w:p w:rsidR="00590F1E" w:rsidRPr="00B07001" w:rsidRDefault="00E3403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0700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590F1E" w:rsidRPr="00B07001" w:rsidRDefault="00590F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90F1E" w:rsidRPr="00B07001" w:rsidRDefault="00590F1E">
      <w:pPr>
        <w:rPr>
          <w:sz w:val="24"/>
          <w:szCs w:val="24"/>
          <w:lang w:val="ru-RU"/>
        </w:rPr>
        <w:sectPr w:rsidR="00590F1E" w:rsidRPr="00B07001">
          <w:pgSz w:w="11906" w:h="16383"/>
          <w:pgMar w:top="1134" w:right="850" w:bottom="1134" w:left="1701" w:header="720" w:footer="720" w:gutter="0"/>
          <w:cols w:space="720"/>
        </w:sectPr>
      </w:pPr>
    </w:p>
    <w:p w:rsidR="00590F1E" w:rsidRPr="00B07001" w:rsidRDefault="00E34037">
      <w:pPr>
        <w:spacing w:after="0"/>
        <w:ind w:left="120"/>
        <w:rPr>
          <w:sz w:val="24"/>
          <w:szCs w:val="24"/>
        </w:rPr>
      </w:pPr>
      <w:bookmarkStart w:id="7" w:name="block-33416474"/>
      <w:bookmarkEnd w:id="6"/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B07001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90F1E" w:rsidRPr="00B07001" w:rsidRDefault="00E34037">
      <w:pPr>
        <w:spacing w:after="0"/>
        <w:ind w:left="120"/>
        <w:rPr>
          <w:sz w:val="24"/>
          <w:szCs w:val="24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B07001">
        <w:rPr>
          <w:rFonts w:ascii="Times New Roman" w:hAnsi="Times New Roman"/>
          <w:b/>
          <w:color w:val="000000"/>
          <w:sz w:val="24"/>
          <w:szCs w:val="24"/>
        </w:rPr>
        <w:t>5</w:t>
      </w:r>
      <w:proofErr w:type="gramEnd"/>
      <w:r w:rsidRPr="00B07001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294"/>
        <w:gridCol w:w="1225"/>
        <w:gridCol w:w="10"/>
        <w:gridCol w:w="1831"/>
        <w:gridCol w:w="16"/>
        <w:gridCol w:w="1894"/>
        <w:gridCol w:w="4206"/>
      </w:tblGrid>
      <w:tr w:rsidR="00A15B61" w:rsidRPr="00B07001" w:rsidTr="00A15B61">
        <w:trPr>
          <w:trHeight w:val="144"/>
          <w:tblCellSpacing w:w="20" w:type="nil"/>
        </w:trPr>
        <w:tc>
          <w:tcPr>
            <w:tcW w:w="7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42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B61" w:rsidRPr="00A15B61" w:rsidRDefault="00A15B61" w:rsidP="00A15B6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A15B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  <w:p w:rsidR="00A15B61" w:rsidRPr="00A15B61" w:rsidRDefault="00A15B61" w:rsidP="00A15B6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976" w:type="dxa"/>
            <w:gridSpan w:val="5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 w:line="240" w:lineRule="atLeast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15B61" w:rsidRPr="00B07001" w:rsidRDefault="00A15B61" w:rsidP="00A15B6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</w:tr>
      <w:tr w:rsidR="00A15B61" w:rsidRPr="00B07001" w:rsidTr="00A15B61">
        <w:trPr>
          <w:trHeight w:val="111"/>
          <w:tblCellSpacing w:w="20" w:type="nil"/>
        </w:trPr>
        <w:tc>
          <w:tcPr>
            <w:tcW w:w="7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B61" w:rsidRPr="00B07001" w:rsidRDefault="00A15B61" w:rsidP="00A15B61">
            <w:pPr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42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B61" w:rsidRPr="00B07001" w:rsidRDefault="00A15B61" w:rsidP="00A15B61">
            <w:pPr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15B61" w:rsidRPr="00B07001" w:rsidRDefault="00A15B61" w:rsidP="00A15B6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15B61" w:rsidRPr="00B07001" w:rsidRDefault="00A15B61" w:rsidP="00A15B6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4206" w:type="dxa"/>
            <w:vMerge/>
            <w:tcMar>
              <w:top w:w="50" w:type="dxa"/>
              <w:left w:w="100" w:type="dxa"/>
            </w:tcMar>
          </w:tcPr>
          <w:p w:rsidR="00A15B61" w:rsidRPr="00B07001" w:rsidRDefault="00A15B61" w:rsidP="00A15B61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590F1E" w:rsidRPr="00B07001" w:rsidTr="00A15B61">
        <w:trPr>
          <w:trHeight w:val="144"/>
          <w:tblCellSpacing w:w="20" w:type="nil"/>
        </w:trPr>
        <w:tc>
          <w:tcPr>
            <w:tcW w:w="14275" w:type="dxa"/>
            <w:gridSpan w:val="8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Географическое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Земли</w:t>
            </w:r>
            <w:proofErr w:type="spellEnd"/>
          </w:p>
        </w:tc>
      </w:tr>
      <w:tr w:rsidR="00590F1E" w:rsidRPr="00B07001" w:rsidTr="00A15B61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0F1E" w:rsidRPr="00E870FA" w:rsidRDefault="00E34037" w:rsidP="00A15B61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15B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A15B6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590F1E" w:rsidRPr="00B07001" w:rsidTr="00A15B61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географических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открытий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0F1E" w:rsidRPr="00E870FA" w:rsidRDefault="00A15B61" w:rsidP="00A15B61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590F1E" w:rsidRPr="00B07001" w:rsidTr="00A15B61">
        <w:trPr>
          <w:trHeight w:val="144"/>
          <w:tblCellSpacing w:w="20" w:type="nil"/>
        </w:trPr>
        <w:tc>
          <w:tcPr>
            <w:tcW w:w="5093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35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E870FA" w:rsidRDefault="00E34037" w:rsidP="00A15B61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870F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7947" w:type="dxa"/>
            <w:gridSpan w:val="4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A15B61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590F1E" w:rsidRPr="00B07001" w:rsidTr="00A15B61">
        <w:trPr>
          <w:trHeight w:val="144"/>
          <w:tblCellSpacing w:w="20" w:type="nil"/>
        </w:trPr>
        <w:tc>
          <w:tcPr>
            <w:tcW w:w="14275" w:type="dxa"/>
            <w:gridSpan w:val="8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Изображения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земной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поверхности</w:t>
            </w:r>
            <w:proofErr w:type="spellEnd"/>
          </w:p>
        </w:tc>
      </w:tr>
      <w:tr w:rsidR="00590F1E" w:rsidRPr="00B07001" w:rsidTr="00A15B61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Планы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местности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A15B6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590F1E" w:rsidRPr="00B07001" w:rsidTr="00A15B61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Географические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карты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A15B61" w:rsidP="00A15B6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="00E34037"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E870FA" w:rsidRDefault="00E34037" w:rsidP="00A15B61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15B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1,5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590F1E" w:rsidRPr="00B07001" w:rsidTr="00A15B61">
        <w:trPr>
          <w:trHeight w:val="144"/>
          <w:tblCellSpacing w:w="20" w:type="nil"/>
        </w:trPr>
        <w:tc>
          <w:tcPr>
            <w:tcW w:w="5093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35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E870FA" w:rsidRDefault="00E34037" w:rsidP="00A15B61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A15B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947" w:type="dxa"/>
            <w:gridSpan w:val="4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A15B61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590F1E" w:rsidRPr="0092756B" w:rsidTr="00A15B61">
        <w:trPr>
          <w:trHeight w:val="144"/>
          <w:tblCellSpacing w:w="20" w:type="nil"/>
        </w:trPr>
        <w:tc>
          <w:tcPr>
            <w:tcW w:w="14275" w:type="dxa"/>
            <w:gridSpan w:val="8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Земля - планета Солнечной системы</w:t>
            </w:r>
          </w:p>
        </w:tc>
      </w:tr>
      <w:tr w:rsidR="00590F1E" w:rsidRPr="00B07001" w:rsidTr="00A15B61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Земля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планета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Солнечной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A15B6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590F1E" w:rsidRPr="00B07001" w:rsidTr="00A15B61">
        <w:trPr>
          <w:trHeight w:val="144"/>
          <w:tblCellSpacing w:w="20" w:type="nil"/>
        </w:trPr>
        <w:tc>
          <w:tcPr>
            <w:tcW w:w="5093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35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947" w:type="dxa"/>
            <w:gridSpan w:val="4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A15B61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590F1E" w:rsidRPr="00B07001" w:rsidTr="00A15B61">
        <w:trPr>
          <w:trHeight w:val="144"/>
          <w:tblCellSpacing w:w="20" w:type="nil"/>
        </w:trPr>
        <w:tc>
          <w:tcPr>
            <w:tcW w:w="14275" w:type="dxa"/>
            <w:gridSpan w:val="8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Оболочки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Земли</w:t>
            </w:r>
            <w:proofErr w:type="spellEnd"/>
          </w:p>
        </w:tc>
      </w:tr>
      <w:tr w:rsidR="00590F1E" w:rsidRPr="00B07001" w:rsidTr="00A15B61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Литосфера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каменная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оболочка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0F1E" w:rsidRPr="00E870FA" w:rsidRDefault="00E34037" w:rsidP="00A15B61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870F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A15B61" w:rsidP="00A15B6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1,5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590F1E" w:rsidRPr="00B07001" w:rsidTr="00A15B61">
        <w:trPr>
          <w:trHeight w:val="144"/>
          <w:tblCellSpacing w:w="20" w:type="nil"/>
        </w:trPr>
        <w:tc>
          <w:tcPr>
            <w:tcW w:w="5093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35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E870FA" w:rsidRDefault="00E34037" w:rsidP="00A15B61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870F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7947" w:type="dxa"/>
            <w:gridSpan w:val="4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A15B61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590F1E" w:rsidRPr="00B07001" w:rsidTr="00A15B61">
        <w:trPr>
          <w:trHeight w:val="144"/>
          <w:tblCellSpacing w:w="20" w:type="nil"/>
        </w:trPr>
        <w:tc>
          <w:tcPr>
            <w:tcW w:w="5093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235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E870FA" w:rsidRDefault="00E34037" w:rsidP="00A15B61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870F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7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A15B6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590F1E" w:rsidRPr="00B07001" w:rsidTr="00A15B61">
        <w:trPr>
          <w:trHeight w:val="144"/>
          <w:tblCellSpacing w:w="20" w:type="nil"/>
        </w:trPr>
        <w:tc>
          <w:tcPr>
            <w:tcW w:w="5093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5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7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A15B61" w:rsidP="00A15B6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="00E34037"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0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A15B61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</w:tbl>
    <w:p w:rsidR="00590F1E" w:rsidRPr="00B07001" w:rsidRDefault="00590F1E">
      <w:pPr>
        <w:rPr>
          <w:sz w:val="24"/>
          <w:szCs w:val="24"/>
        </w:rPr>
        <w:sectPr w:rsidR="00590F1E" w:rsidRPr="00B070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0F1E" w:rsidRPr="00B07001" w:rsidRDefault="00E34037">
      <w:pPr>
        <w:spacing w:after="0"/>
        <w:ind w:left="120"/>
        <w:rPr>
          <w:sz w:val="24"/>
          <w:szCs w:val="24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B07001">
        <w:rPr>
          <w:rFonts w:ascii="Times New Roman" w:hAnsi="Times New Roman"/>
          <w:b/>
          <w:color w:val="000000"/>
          <w:sz w:val="24"/>
          <w:szCs w:val="24"/>
        </w:rPr>
        <w:t>6</w:t>
      </w:r>
      <w:proofErr w:type="gramEnd"/>
      <w:r w:rsidRPr="00B07001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4345"/>
        <w:gridCol w:w="1614"/>
        <w:gridCol w:w="1841"/>
        <w:gridCol w:w="1910"/>
        <w:gridCol w:w="3756"/>
      </w:tblGrid>
      <w:tr w:rsidR="00590F1E" w:rsidRPr="00B07001" w:rsidTr="006B0A30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90F1E" w:rsidRPr="00B07001" w:rsidRDefault="00590F1E" w:rsidP="006B0A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0F1E" w:rsidRPr="00B07001" w:rsidRDefault="00590F1E" w:rsidP="006B0A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7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0F1E" w:rsidRPr="00B07001" w:rsidRDefault="00590F1E" w:rsidP="006B0A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90F1E" w:rsidRPr="00B07001" w:rsidTr="006B0A30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F1E" w:rsidRPr="00B07001" w:rsidRDefault="00590F1E" w:rsidP="006B0A3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F1E" w:rsidRPr="00B07001" w:rsidRDefault="00590F1E" w:rsidP="006B0A3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0F1E" w:rsidRPr="00B07001" w:rsidRDefault="00590F1E" w:rsidP="006B0A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0F1E" w:rsidRPr="00B07001" w:rsidRDefault="00590F1E" w:rsidP="006B0A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0F1E" w:rsidRPr="00B07001" w:rsidRDefault="00590F1E" w:rsidP="006B0A3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F1E" w:rsidRPr="00B07001" w:rsidRDefault="00590F1E" w:rsidP="006B0A3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90F1E" w:rsidRPr="00B07001" w:rsidTr="006B0A30">
        <w:trPr>
          <w:trHeight w:val="144"/>
          <w:tblCellSpacing w:w="20" w:type="nil"/>
        </w:trPr>
        <w:tc>
          <w:tcPr>
            <w:tcW w:w="14275" w:type="dxa"/>
            <w:gridSpan w:val="6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Оболочки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Земли</w:t>
            </w:r>
            <w:proofErr w:type="spellEnd"/>
          </w:p>
        </w:tc>
      </w:tr>
      <w:tr w:rsidR="00590F1E" w:rsidRPr="00B07001" w:rsidTr="006B0A3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45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Гидросфера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водная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оболочка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1.5 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590F1E" w:rsidRPr="00B07001" w:rsidTr="006B0A3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345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Атмосфера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воздушная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оболочка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FA3E8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590F1E" w:rsidRPr="00B07001" w:rsidTr="006B0A3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345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Биосфера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оболочка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6B0A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590F1E" w:rsidRPr="00B07001" w:rsidTr="00FA3E86">
        <w:trPr>
          <w:trHeight w:val="355"/>
          <w:tblCellSpacing w:w="20" w:type="nil"/>
        </w:trPr>
        <w:tc>
          <w:tcPr>
            <w:tcW w:w="5154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590F1E" w:rsidRPr="00FA3E86" w:rsidRDefault="00E34037" w:rsidP="00FA3E86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="00FA3E8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7507" w:type="dxa"/>
            <w:gridSpan w:val="3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6B0A30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90F1E" w:rsidRPr="00B07001" w:rsidTr="006B0A30">
        <w:trPr>
          <w:trHeight w:val="144"/>
          <w:tblCellSpacing w:w="20" w:type="nil"/>
        </w:trPr>
        <w:tc>
          <w:tcPr>
            <w:tcW w:w="5154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Природно-территориальные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комплексы</w:t>
            </w:r>
            <w:proofErr w:type="spellEnd"/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FA3E86" w:rsidP="006B0A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="00E34037"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FA3E86" w:rsidP="006B0A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590F1E" w:rsidRPr="00B07001" w:rsidTr="006B0A30">
        <w:trPr>
          <w:trHeight w:val="144"/>
          <w:tblCellSpacing w:w="20" w:type="nil"/>
        </w:trPr>
        <w:tc>
          <w:tcPr>
            <w:tcW w:w="5154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590F1E" w:rsidRPr="00FA3E86" w:rsidRDefault="00E34037" w:rsidP="00FA3E86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A3E8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6B0A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6B0A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590F1E" w:rsidRPr="00B07001" w:rsidTr="006B0A30">
        <w:trPr>
          <w:trHeight w:val="144"/>
          <w:tblCellSpacing w:w="20" w:type="nil"/>
        </w:trPr>
        <w:tc>
          <w:tcPr>
            <w:tcW w:w="5154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3.5 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6B0A30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590F1E" w:rsidRPr="00B07001" w:rsidRDefault="00590F1E">
      <w:pPr>
        <w:rPr>
          <w:sz w:val="24"/>
          <w:szCs w:val="24"/>
        </w:rPr>
        <w:sectPr w:rsidR="00590F1E" w:rsidRPr="00B070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0F1E" w:rsidRPr="00B07001" w:rsidRDefault="00E34037">
      <w:pPr>
        <w:spacing w:after="0"/>
        <w:ind w:left="120"/>
        <w:rPr>
          <w:sz w:val="24"/>
          <w:szCs w:val="24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B07001">
        <w:rPr>
          <w:rFonts w:ascii="Times New Roman" w:hAnsi="Times New Roman"/>
          <w:b/>
          <w:color w:val="000000"/>
          <w:sz w:val="24"/>
          <w:szCs w:val="24"/>
        </w:rPr>
        <w:t>7</w:t>
      </w:r>
      <w:proofErr w:type="gramEnd"/>
      <w:r w:rsidRPr="00B07001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15129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2"/>
        <w:gridCol w:w="4859"/>
        <w:gridCol w:w="1803"/>
        <w:gridCol w:w="17"/>
        <w:gridCol w:w="1841"/>
        <w:gridCol w:w="1910"/>
        <w:gridCol w:w="3589"/>
        <w:gridCol w:w="18"/>
      </w:tblGrid>
      <w:tr w:rsidR="00590F1E" w:rsidRPr="00B07001" w:rsidTr="00FA3E86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90F1E" w:rsidRPr="00B07001" w:rsidRDefault="00590F1E" w:rsidP="00FA3E86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4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F1E" w:rsidRPr="00FA3E86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FA3E8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60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0F1E" w:rsidRPr="00B07001" w:rsidRDefault="00590F1E" w:rsidP="00FA3E86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</w:tr>
      <w:tr w:rsidR="00590F1E" w:rsidRPr="00B07001" w:rsidTr="00FA3E86">
        <w:trPr>
          <w:trHeight w:val="299"/>
          <w:tblCellSpacing w:w="20" w:type="nil"/>
        </w:trPr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F1E" w:rsidRPr="00B07001" w:rsidRDefault="00590F1E" w:rsidP="00FA3E86">
            <w:pPr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4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F1E" w:rsidRPr="00B07001" w:rsidRDefault="00590F1E" w:rsidP="00FA3E86">
            <w:pPr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1821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02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F1E" w:rsidRPr="00B07001" w:rsidRDefault="00590F1E" w:rsidP="00FA3E86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590F1E" w:rsidRPr="0092756B" w:rsidTr="00FA3E86">
        <w:trPr>
          <w:trHeight w:val="144"/>
          <w:tblCellSpacing w:w="20" w:type="nil"/>
        </w:trPr>
        <w:tc>
          <w:tcPr>
            <w:tcW w:w="15129" w:type="dxa"/>
            <w:gridSpan w:val="8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Главные закономерности природы Земли</w:t>
            </w:r>
          </w:p>
        </w:tc>
      </w:tr>
      <w:tr w:rsidR="00590F1E" w:rsidRPr="00B07001" w:rsidTr="00FA3E8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6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Географическая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оболочка</w:t>
            </w:r>
            <w:proofErr w:type="spellEnd"/>
          </w:p>
        </w:tc>
        <w:tc>
          <w:tcPr>
            <w:tcW w:w="1821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FD65D8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E34037"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602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590F1E" w:rsidRPr="00B07001" w:rsidTr="00FA3E8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6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Литосфера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рельеф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821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FD65D8" w:rsidRDefault="00FD65D8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2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590F1E" w:rsidRPr="00B07001" w:rsidTr="00FA3E8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86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Атмосфера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климаты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821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602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590F1E" w:rsidRPr="00B07001" w:rsidTr="00FA3E8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86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821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2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590F1E" w:rsidRPr="00B07001" w:rsidTr="00FA3E86">
        <w:trPr>
          <w:gridAfter w:val="1"/>
          <w:wAfter w:w="18" w:type="dxa"/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="00FD65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353" w:type="dxa"/>
            <w:gridSpan w:val="4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FA3E86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590F1E" w:rsidRPr="00B07001" w:rsidTr="00FA3E86">
        <w:trPr>
          <w:trHeight w:val="144"/>
          <w:tblCellSpacing w:w="20" w:type="nil"/>
        </w:trPr>
        <w:tc>
          <w:tcPr>
            <w:tcW w:w="15129" w:type="dxa"/>
            <w:gridSpan w:val="8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Человечество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Земле</w:t>
            </w:r>
            <w:proofErr w:type="spellEnd"/>
          </w:p>
        </w:tc>
      </w:tr>
      <w:tr w:rsidR="00590F1E" w:rsidRPr="00B07001" w:rsidTr="00FA3E8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6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Численность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населения</w:t>
            </w:r>
            <w:proofErr w:type="spellEnd"/>
          </w:p>
        </w:tc>
        <w:tc>
          <w:tcPr>
            <w:tcW w:w="1821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02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590F1E" w:rsidRPr="00B07001" w:rsidTr="00FA3E8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6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Страны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народы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1821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602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590F1E" w:rsidRPr="00B07001" w:rsidTr="00FA3E86">
        <w:trPr>
          <w:gridAfter w:val="1"/>
          <w:wAfter w:w="18" w:type="dxa"/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7353" w:type="dxa"/>
            <w:gridSpan w:val="4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FA3E86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590F1E" w:rsidRPr="00B07001" w:rsidTr="00FA3E86">
        <w:trPr>
          <w:trHeight w:val="144"/>
          <w:tblCellSpacing w:w="20" w:type="nil"/>
        </w:trPr>
        <w:tc>
          <w:tcPr>
            <w:tcW w:w="15129" w:type="dxa"/>
            <w:gridSpan w:val="8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Материки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страны</w:t>
            </w:r>
            <w:proofErr w:type="spellEnd"/>
          </w:p>
        </w:tc>
      </w:tr>
      <w:tr w:rsidR="00590F1E" w:rsidRPr="00B07001" w:rsidTr="00FA3E8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6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Южные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материки</w:t>
            </w:r>
            <w:proofErr w:type="spellEnd"/>
          </w:p>
        </w:tc>
        <w:tc>
          <w:tcPr>
            <w:tcW w:w="1821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602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590F1E" w:rsidRPr="00B07001" w:rsidTr="00FA3E8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86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Северные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материки</w:t>
            </w:r>
            <w:proofErr w:type="spellEnd"/>
          </w:p>
        </w:tc>
        <w:tc>
          <w:tcPr>
            <w:tcW w:w="1821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D903BF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D903B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  <w:r w:rsidR="00FD65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,0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02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590F1E" w:rsidRPr="00B07001" w:rsidTr="00FA3E8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86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Взаимодействие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природы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1821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D903BF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903B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602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590F1E" w:rsidRPr="00B07001" w:rsidTr="00FA3E86">
        <w:trPr>
          <w:gridAfter w:val="1"/>
          <w:wAfter w:w="18" w:type="dxa"/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590F1E" w:rsidRPr="00D903BF" w:rsidRDefault="00E34037" w:rsidP="00D903BF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  <w:r w:rsidR="00D903B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7353" w:type="dxa"/>
            <w:gridSpan w:val="4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FA3E86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590F1E" w:rsidRPr="00B07001" w:rsidTr="00FA3E86">
        <w:trPr>
          <w:gridAfter w:val="1"/>
          <w:wAfter w:w="18" w:type="dxa"/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D903BF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Резерв</w:t>
            </w:r>
            <w:proofErr w:type="spellEnd"/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D903BF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E34037"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9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FA3E86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590F1E" w:rsidRPr="00B07001" w:rsidTr="00FA3E86">
        <w:trPr>
          <w:gridAfter w:val="1"/>
          <w:wAfter w:w="18" w:type="dxa"/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55" w:type="dxa"/>
            <w:gridSpan w:val="2"/>
            <w:tcMar>
              <w:top w:w="50" w:type="dxa"/>
              <w:left w:w="100" w:type="dxa"/>
            </w:tcMar>
            <w:vAlign w:val="center"/>
          </w:tcPr>
          <w:p w:rsidR="00590F1E" w:rsidRPr="00B07001" w:rsidRDefault="00FD65D8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E34037"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FA3E86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3589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FA3E86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</w:tbl>
    <w:p w:rsidR="00590F1E" w:rsidRPr="00B07001" w:rsidRDefault="00590F1E">
      <w:pPr>
        <w:rPr>
          <w:sz w:val="24"/>
          <w:szCs w:val="24"/>
        </w:rPr>
        <w:sectPr w:rsidR="00590F1E" w:rsidRPr="00B070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0F1E" w:rsidRPr="00B07001" w:rsidRDefault="006B0A30" w:rsidP="006B0A30">
      <w:pPr>
        <w:tabs>
          <w:tab w:val="left" w:pos="2895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bookmarkStart w:id="8" w:name="block-33416479"/>
      <w:bookmarkEnd w:id="7"/>
      <w:r w:rsidR="00E34037" w:rsidRPr="00B07001">
        <w:rPr>
          <w:rFonts w:ascii="Times New Roman" w:hAnsi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590F1E" w:rsidRPr="00B07001" w:rsidRDefault="00E34037">
      <w:pPr>
        <w:spacing w:after="0"/>
        <w:ind w:left="120"/>
        <w:rPr>
          <w:sz w:val="24"/>
          <w:szCs w:val="24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B07001">
        <w:rPr>
          <w:rFonts w:ascii="Times New Roman" w:hAnsi="Times New Roman"/>
          <w:b/>
          <w:color w:val="000000"/>
          <w:sz w:val="24"/>
          <w:szCs w:val="24"/>
        </w:rPr>
        <w:t>5</w:t>
      </w:r>
      <w:proofErr w:type="gramEnd"/>
      <w:r w:rsidRPr="00B07001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15271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395"/>
        <w:gridCol w:w="1078"/>
        <w:gridCol w:w="1841"/>
        <w:gridCol w:w="1910"/>
        <w:gridCol w:w="1347"/>
        <w:gridCol w:w="3707"/>
      </w:tblGrid>
      <w:tr w:rsidR="00590F1E" w:rsidRPr="00B07001" w:rsidTr="00F273F2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90F1E" w:rsidRPr="00B07001" w:rsidRDefault="00590F1E" w:rsidP="006B0A30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4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0F1E" w:rsidRPr="00B07001" w:rsidRDefault="00590F1E" w:rsidP="006B0A30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0F1E" w:rsidRPr="00B07001" w:rsidRDefault="00590F1E" w:rsidP="006B0A30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0F1E" w:rsidRPr="00B07001" w:rsidRDefault="00590F1E" w:rsidP="006B0A30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</w:tr>
      <w:tr w:rsidR="00590F1E" w:rsidRPr="00B07001" w:rsidTr="00F273F2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F1E" w:rsidRPr="00B07001" w:rsidRDefault="00590F1E" w:rsidP="006B0A30">
            <w:pPr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F1E" w:rsidRPr="00B07001" w:rsidRDefault="00590F1E" w:rsidP="006B0A30">
            <w:pPr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0F1E" w:rsidRPr="00B07001" w:rsidRDefault="00590F1E" w:rsidP="006B0A30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0F1E" w:rsidRPr="00B07001" w:rsidRDefault="00590F1E" w:rsidP="006B0A30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0F1E" w:rsidRPr="00B07001" w:rsidRDefault="00590F1E" w:rsidP="006B0A30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F1E" w:rsidRPr="00B07001" w:rsidRDefault="00590F1E" w:rsidP="006B0A30">
            <w:pPr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37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F1E" w:rsidRPr="00B07001" w:rsidRDefault="00590F1E" w:rsidP="006B0A30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590F1E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6B0A30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6B0A30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6B0A30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/88650186</w:t>
              </w:r>
            </w:hyperlink>
          </w:p>
        </w:tc>
      </w:tr>
      <w:tr w:rsidR="00590F1E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E870FA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систематизации данных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6B0A30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6B0A30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/886502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590F1E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6B0A30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6B0A30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/8865041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90F1E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273F2" w:rsidRDefault="00E34037" w:rsidP="006B0A30">
            <w:pPr>
              <w:spacing w:after="0" w:line="240" w:lineRule="atLeast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273F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География в эпоху Средневековья</w:t>
            </w:r>
            <w:r w:rsidR="00F273F2" w:rsidRPr="00F273F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90F1E" w:rsidRPr="00F273F2" w:rsidRDefault="00F273F2" w:rsidP="006B0A30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F273F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Эпоха Великих географических открытий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F273F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6B0A30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6B0A30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6B0A30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/88650528</w:t>
              </w:r>
            </w:hyperlink>
          </w:p>
        </w:tc>
      </w:tr>
      <w:tr w:rsidR="00590F1E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90F1E" w:rsidRPr="00F273F2" w:rsidRDefault="00F273F2" w:rsidP="006B0A30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Первое кругосветное плавание. Карта мира после эпохи Великих географических открытий Географические открытия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F273F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6B0A30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6B0A30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6B0A30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/88650640</w:t>
              </w:r>
            </w:hyperlink>
          </w:p>
        </w:tc>
      </w:tr>
      <w:tr w:rsidR="00590F1E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путешественники и мореплаватели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6B0A30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6B0A30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6B0A30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/88650776</w:t>
              </w:r>
            </w:hyperlink>
          </w:p>
        </w:tc>
      </w:tr>
      <w:tr w:rsidR="00590F1E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F273F2" w:rsidP="006B0A30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Географические исследования в ХХ в. Географические открытия Новейшего времени. Практическая работа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"Обозначение на контурной карте географических объектов, открытых в разные периоды"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6B0A30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870FA" w:rsidP="006B0A30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F273F2"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.5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6B0A30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/88650924</w:t>
              </w:r>
            </w:hyperlink>
          </w:p>
        </w:tc>
      </w:tr>
      <w:tr w:rsidR="00590F1E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90F1E" w:rsidRPr="00F273F2" w:rsidRDefault="00F273F2" w:rsidP="00F273F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73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Итоговая работа № 1 по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разделу</w:t>
            </w:r>
            <w:r w:rsidRPr="00F273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273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Географических открытий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F273F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F273F2" w:rsidRDefault="00F273F2" w:rsidP="006B0A30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6B0A30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6B0A30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F273F2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изображения земной поверхности. Планы местности.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Условные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знаки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F273F2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/88650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273F2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/88651090</w:t>
              </w:r>
            </w:hyperlink>
          </w:p>
        </w:tc>
      </w:tr>
      <w:tr w:rsidR="00F273F2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/88651252</w:t>
              </w:r>
            </w:hyperlink>
          </w:p>
        </w:tc>
      </w:tr>
      <w:tr w:rsidR="00F273F2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описания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маршрута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плану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местности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/8865139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273F2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/886514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273F2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определение объектов по их географическим координатам"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2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E870FA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870F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/886516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F273F2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направлений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расстояний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карте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полушарий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/886519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F273F2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географических картах.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физических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картах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высот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глубин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/88651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273F2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Геоинформационные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Профессия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картограф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/88651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273F2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Итоговая работа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№ 2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 разделу "Изображения земной поверхности"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273F2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/88651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F273F2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Дни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весеннего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осеннего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равноденствия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летнего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зимнего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солнцестояния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/88652008</w:t>
              </w:r>
            </w:hyperlink>
          </w:p>
        </w:tc>
      </w:tr>
      <w:tr w:rsidR="00F273F2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273F2" w:rsidRPr="00F273F2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 w:rsidRPr="00F273F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Пояса </w:t>
            </w:r>
            <w:r w:rsidRPr="00F273F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освещённости. Тропики и полярные круги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F273F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/886521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273F2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Вращение Земли вокруг своей оси. Смена дня и ночи на Земле. 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/886522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F273F2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Внутреннее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строение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/8865240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73F2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горных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пород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3F2" w:rsidRPr="00F273F2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273F2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сейсмолог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вулканолог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/88652724</w:t>
              </w:r>
            </w:hyperlink>
          </w:p>
        </w:tc>
      </w:tr>
      <w:tr w:rsidR="00F273F2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Разрушение и изменение горных пород и минералов под действием внешних и внутренних процессов.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/88652972</w:t>
              </w:r>
            </w:hyperlink>
          </w:p>
        </w:tc>
      </w:tr>
      <w:tr w:rsidR="00F273F2" w:rsidRPr="00E870FA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E870FA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Рельеф земной поверхности и методы его изучения. </w:t>
            </w:r>
            <w:r w:rsidR="00E870F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Горы. </w:t>
            </w:r>
            <w:r w:rsidR="00E870FA"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"Описание горной системы по физической карте"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273F2" w:rsidRPr="00E870FA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70F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3F2" w:rsidRPr="00E870FA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3F2" w:rsidRPr="00E870FA" w:rsidRDefault="00E870FA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73F2" w:rsidRPr="00E870FA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273F2" w:rsidRPr="00F273F2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273F2" w:rsidRPr="00E870FA" w:rsidRDefault="00F273F2" w:rsidP="00F273F2">
            <w:pPr>
              <w:spacing w:after="0" w:line="240" w:lineRule="atLeast"/>
              <w:rPr>
                <w:sz w:val="24"/>
                <w:szCs w:val="24"/>
                <w:lang w:val="ru-RU"/>
              </w:rPr>
            </w:pPr>
            <w:r w:rsidRPr="00E870F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870FA" w:rsidRDefault="00E870FA" w:rsidP="00F273F2">
            <w:pPr>
              <w:spacing w:after="0" w:line="240" w:lineRule="atLeast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Рельеф земной поверхности и методы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его изучения.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Равнины</w:t>
            </w:r>
          </w:p>
          <w:p w:rsidR="00F273F2" w:rsidRPr="00B07001" w:rsidRDefault="00F273F2" w:rsidP="00E870FA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"Описание равнины по физической карте"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273F2" w:rsidRPr="00F273F2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3F2" w:rsidRPr="00F273F2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3F2" w:rsidRPr="00F273F2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73F2" w:rsidRPr="00F273F2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273F2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литосфера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F273F2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Рельеф дна Мирового океана. Острова, их типы по происхождению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/88652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F273F2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Итоговая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работа по теме "Литосфера — каменная оболочка Земли"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273F2" w:rsidRPr="00B07001" w:rsidTr="00F273F2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273F2" w:rsidRPr="00E870FA" w:rsidRDefault="00F273F2" w:rsidP="00F273F2">
            <w:pPr>
              <w:spacing w:after="0" w:line="240" w:lineRule="atLeast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  <w:r w:rsidR="00E870F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-34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273F2" w:rsidRPr="00E870FA" w:rsidRDefault="00E870FA" w:rsidP="00F273F2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70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Резерв.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E870FA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</w:tr>
      <w:tr w:rsidR="00F273F2" w:rsidRPr="00B07001" w:rsidTr="006B0A30">
        <w:trPr>
          <w:trHeight w:val="144"/>
          <w:tblCellSpacing w:w="20" w:type="nil"/>
        </w:trPr>
        <w:tc>
          <w:tcPr>
            <w:tcW w:w="5388" w:type="dxa"/>
            <w:gridSpan w:val="2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73F2" w:rsidRPr="00B07001" w:rsidRDefault="00E870FA" w:rsidP="00F273F2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="00F273F2"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054" w:type="dxa"/>
            <w:gridSpan w:val="2"/>
            <w:tcMar>
              <w:top w:w="50" w:type="dxa"/>
              <w:left w:w="100" w:type="dxa"/>
            </w:tcMar>
            <w:vAlign w:val="center"/>
          </w:tcPr>
          <w:p w:rsidR="00F273F2" w:rsidRPr="00B07001" w:rsidRDefault="00F273F2" w:rsidP="00F273F2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</w:tbl>
    <w:p w:rsidR="00590F1E" w:rsidRPr="00B07001" w:rsidRDefault="00590F1E">
      <w:pPr>
        <w:rPr>
          <w:sz w:val="24"/>
          <w:szCs w:val="24"/>
        </w:rPr>
        <w:sectPr w:rsidR="00590F1E" w:rsidRPr="00B070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0F1E" w:rsidRPr="00B07001" w:rsidRDefault="00E34037">
      <w:pPr>
        <w:spacing w:after="0"/>
        <w:ind w:left="120"/>
        <w:rPr>
          <w:sz w:val="24"/>
          <w:szCs w:val="24"/>
        </w:rPr>
      </w:pPr>
      <w:r w:rsidRPr="00B0700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B07001">
        <w:rPr>
          <w:rFonts w:ascii="Times New Roman" w:hAnsi="Times New Roman"/>
          <w:b/>
          <w:color w:val="000000"/>
          <w:sz w:val="24"/>
          <w:szCs w:val="24"/>
        </w:rPr>
        <w:t>6</w:t>
      </w:r>
      <w:proofErr w:type="gramEnd"/>
      <w:r w:rsidRPr="00B07001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14852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417"/>
        <w:gridCol w:w="946"/>
        <w:gridCol w:w="1841"/>
        <w:gridCol w:w="1910"/>
        <w:gridCol w:w="1347"/>
        <w:gridCol w:w="3704"/>
      </w:tblGrid>
      <w:tr w:rsidR="00590F1E" w:rsidRPr="00B07001" w:rsidTr="006B0A30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90F1E" w:rsidRPr="00B07001" w:rsidRDefault="00590F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0F1E" w:rsidRPr="00B07001" w:rsidRDefault="00590F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6B0A30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0F1E" w:rsidRPr="00B07001" w:rsidRDefault="00590F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0F1E" w:rsidRPr="00B07001" w:rsidRDefault="00590F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90F1E" w:rsidRPr="00B07001" w:rsidTr="006B0A30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F1E" w:rsidRPr="00B07001" w:rsidRDefault="00590F1E">
            <w:pPr>
              <w:rPr>
                <w:sz w:val="24"/>
                <w:szCs w:val="24"/>
              </w:rPr>
            </w:pPr>
          </w:p>
        </w:tc>
        <w:tc>
          <w:tcPr>
            <w:tcW w:w="4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F1E" w:rsidRPr="00B07001" w:rsidRDefault="00590F1E">
            <w:pPr>
              <w:rPr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0F1E" w:rsidRPr="00B07001" w:rsidRDefault="00590F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0F1E" w:rsidRPr="00B07001" w:rsidRDefault="00590F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0F1E" w:rsidRPr="00B07001" w:rsidRDefault="00590F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F1E" w:rsidRPr="00B07001" w:rsidRDefault="00590F1E">
            <w:pPr>
              <w:rPr>
                <w:sz w:val="24"/>
                <w:szCs w:val="24"/>
              </w:rPr>
            </w:pPr>
          </w:p>
        </w:tc>
        <w:tc>
          <w:tcPr>
            <w:tcW w:w="37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F1E" w:rsidRPr="00B07001" w:rsidRDefault="00590F1E">
            <w:pPr>
              <w:rPr>
                <w:sz w:val="24"/>
                <w:szCs w:val="24"/>
              </w:rPr>
            </w:pPr>
          </w:p>
        </w:tc>
      </w:tr>
      <w:tr w:rsidR="00590F1E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Значение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гидросферы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58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/886530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90F1E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Океанические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течения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59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/886531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590F1E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Мировой океан и его части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60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/88653502</w:t>
              </w:r>
            </w:hyperlink>
          </w:p>
        </w:tc>
      </w:tr>
      <w:tr w:rsidR="00590F1E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Движения вод Мирового океана. Стихийные явления в Мировом океане.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изучения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наблюдения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загрязнением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вод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Мирового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океана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61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/886536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90F1E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62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/88653994</w:t>
              </w:r>
            </w:hyperlink>
          </w:p>
        </w:tc>
      </w:tr>
      <w:tr w:rsidR="00590F1E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A15B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Озёра. </w:t>
            </w:r>
            <w:r w:rsidR="00A15B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Болота.</w:t>
            </w:r>
            <w:r w:rsidR="00A15B61"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Профессия гидролог. 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63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/88653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90F1E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90F1E" w:rsidRPr="00A15B61" w:rsidRDefault="00E340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r w:rsidRPr="00A15B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Минеральные источники</w:t>
            </w:r>
            <w:r w:rsidR="00A15B61"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Природные ледники: горные и покровные.</w:t>
            </w:r>
            <w:r w:rsidR="00A15B61" w:rsidRPr="00A15B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Профессия гляциолог. Многолетняя мерзлота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5B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64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/88653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A15B61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65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/88654074</w:t>
              </w:r>
            </w:hyperlink>
          </w:p>
        </w:tc>
      </w:tr>
      <w:tr w:rsidR="00A15B61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Итоговая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работа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разделу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"Гидросфера — водная оболочка Земли"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15B61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66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/88654466</w:t>
              </w:r>
            </w:hyperlink>
          </w:p>
        </w:tc>
      </w:tr>
      <w:tr w:rsidR="00A15B61" w:rsidRPr="00A15B6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Температура воздуха. Суточный ход температуры воздуха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A15B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Годовой ход температуры воздуха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5B61" w:rsidRPr="00A15B6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B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5B61" w:rsidRPr="00A15B6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5B61" w:rsidRPr="00A15B6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5B61" w:rsidRPr="00A15B61" w:rsidRDefault="00A15B61" w:rsidP="00A15B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67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/886545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15B61" w:rsidRPr="00A15B61" w:rsidTr="00A15B61">
        <w:trPr>
          <w:trHeight w:val="3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5B61" w:rsidRPr="00A15B61" w:rsidRDefault="00A15B61" w:rsidP="00A15B61">
            <w:pPr>
              <w:spacing w:after="0"/>
              <w:rPr>
                <w:sz w:val="24"/>
                <w:szCs w:val="24"/>
                <w:lang w:val="ru-RU"/>
              </w:rPr>
            </w:pPr>
            <w:r w:rsidRPr="00A15B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Атмосферное давление.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5B61" w:rsidRPr="00A15B6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68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/88654844</w:t>
              </w:r>
            </w:hyperlink>
          </w:p>
        </w:tc>
      </w:tr>
      <w:tr w:rsidR="00A15B61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5B61" w:rsidRPr="00A15B61" w:rsidRDefault="00A15B61" w:rsidP="00A15B61">
            <w:pPr>
              <w:spacing w:after="0"/>
              <w:rPr>
                <w:sz w:val="24"/>
                <w:szCs w:val="24"/>
                <w:lang w:val="ru-RU"/>
              </w:rPr>
            </w:pPr>
            <w:r w:rsidRPr="00A15B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A15B61" w:rsidRPr="00A15B61" w:rsidRDefault="00A15B61" w:rsidP="00A15B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Ветер и причины его возникновения. </w:t>
            </w:r>
            <w:r w:rsidRPr="00A15B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Роза ветров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5B61" w:rsidRPr="00A15B6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15B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5B61" w:rsidRPr="00A15B6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5B61" w:rsidRPr="00A15B6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5B61" w:rsidRPr="00A15B61" w:rsidRDefault="00A15B61" w:rsidP="00A15B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69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/886546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15B61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70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/886549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A15B61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A15B61" w:rsidRPr="00A15B61" w:rsidRDefault="00A15B61" w:rsidP="00A15B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и выпадение атмосферных осадков. </w:t>
            </w:r>
            <w:r w:rsidRPr="00A15B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атмосферных осадков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5B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71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/88654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A15B61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</w:t>
            </w:r>
            <w:hyperlink r:id="rId72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/88654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A15B61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73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/88654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15B61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Стихийные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явления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атмосфере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74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/886551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15B61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Профессия метеоролог. Практическая работа «Анализ 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A15B61" w:rsidRPr="00B07001" w:rsidRDefault="00A15B61" w:rsidP="00A15B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75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/88655302</w:t>
              </w:r>
            </w:hyperlink>
          </w:p>
        </w:tc>
      </w:tr>
      <w:tr w:rsidR="00FA3E86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Профессия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климатолог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76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/8865541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3E86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работа по теме "Атмосфера — воздушная оболочка"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A3E86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Биосфера — оболочка жизни. Границы биосферы.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биогеограф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геоэколог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</w:t>
            </w:r>
            <w:hyperlink r:id="rId77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/88655654</w:t>
              </w:r>
            </w:hyperlink>
          </w:p>
        </w:tc>
      </w:tr>
      <w:tr w:rsidR="00FA3E86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Растительный и животный мир Земли. Его разнообразие. Практическая работа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"Характеристика растительности участка местности своего края"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78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/886557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A3E86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79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/88655942</w:t>
              </w:r>
            </w:hyperlink>
          </w:p>
        </w:tc>
      </w:tr>
      <w:tr w:rsidR="00FA3E86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80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A3E86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Человек как часть биосферы. Распространение людей на Земле.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Исследования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экологические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проблемы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81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FA3E86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Взаимосвязь оболочек Земли. Понятие о природном комплексе.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Природно-территориальный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комплекс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82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FA3E86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83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/886560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FA3E86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Круговороты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веществ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Земле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84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/8865627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3E86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A3E86" w:rsidRPr="00A15B61" w:rsidRDefault="00FA3E86" w:rsidP="00FA3E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Почва, её строение и состав. </w:t>
            </w:r>
            <w:r w:rsidRPr="00A15B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Охрана почв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5B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85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/886563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FA3E86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Билиотека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86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/886564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FA3E86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работа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разделу                          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"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Биосфера.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Природно-территориальные комплексы"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A3E86" w:rsidRPr="00A15B6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15B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E86" w:rsidRPr="00A15B6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15B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A3E86" w:rsidRPr="00B07001" w:rsidTr="006B0A3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A3E86" w:rsidRPr="00FA3E86" w:rsidRDefault="00FA3E86" w:rsidP="00FA3E86">
            <w:pPr>
              <w:spacing w:after="0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-34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A3E86" w:rsidRPr="00FA3E86" w:rsidRDefault="00FA3E86" w:rsidP="00FA3E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3E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A3E86" w:rsidRPr="00A15B6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E86" w:rsidRPr="00A15B6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04" w:type="dxa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A3E86" w:rsidRPr="00A15B61" w:rsidTr="006B0A30">
        <w:trPr>
          <w:trHeight w:val="144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:rsidR="00FA3E86" w:rsidRPr="00B07001" w:rsidRDefault="00FA3E86" w:rsidP="00FA3E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A3E86" w:rsidRPr="00A15B6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B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E86" w:rsidRPr="00A15B6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15B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E86" w:rsidRPr="00A15B61" w:rsidRDefault="00FA3E86" w:rsidP="00FA3E8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15B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3.5 </w:t>
            </w:r>
          </w:p>
        </w:tc>
        <w:tc>
          <w:tcPr>
            <w:tcW w:w="5051" w:type="dxa"/>
            <w:gridSpan w:val="2"/>
            <w:tcMar>
              <w:top w:w="50" w:type="dxa"/>
              <w:left w:w="100" w:type="dxa"/>
            </w:tcMar>
            <w:vAlign w:val="center"/>
          </w:tcPr>
          <w:p w:rsidR="00FA3E86" w:rsidRPr="00A15B61" w:rsidRDefault="00FA3E86" w:rsidP="00FA3E86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590F1E" w:rsidRPr="00A15B61" w:rsidRDefault="00590F1E">
      <w:pPr>
        <w:rPr>
          <w:sz w:val="24"/>
          <w:szCs w:val="24"/>
          <w:lang w:val="ru-RU"/>
        </w:rPr>
        <w:sectPr w:rsidR="00590F1E" w:rsidRPr="00A15B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0F1E" w:rsidRPr="00A15B61" w:rsidRDefault="00E34037">
      <w:pPr>
        <w:spacing w:after="0"/>
        <w:ind w:left="120"/>
        <w:rPr>
          <w:sz w:val="24"/>
          <w:szCs w:val="24"/>
          <w:lang w:val="ru-RU"/>
        </w:rPr>
      </w:pPr>
      <w:r w:rsidRPr="00A15B6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7 КЛАСС </w:t>
      </w:r>
    </w:p>
    <w:tbl>
      <w:tblPr>
        <w:tblW w:w="15168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657"/>
        <w:gridCol w:w="946"/>
        <w:gridCol w:w="1841"/>
        <w:gridCol w:w="1910"/>
        <w:gridCol w:w="1347"/>
        <w:gridCol w:w="3758"/>
      </w:tblGrid>
      <w:tr w:rsidR="00590F1E" w:rsidRPr="00B07001" w:rsidTr="00FA3E86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F1E" w:rsidRPr="00A15B61" w:rsidRDefault="00E34037" w:rsidP="005D6E1C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A15B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</w:p>
          <w:p w:rsidR="00590F1E" w:rsidRPr="00A15B61" w:rsidRDefault="00590F1E" w:rsidP="005D6E1C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F1E" w:rsidRPr="00A15B61" w:rsidRDefault="00E34037" w:rsidP="005D6E1C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A15B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Тема урока </w:t>
            </w:r>
          </w:p>
          <w:p w:rsidR="00590F1E" w:rsidRPr="00A15B61" w:rsidRDefault="00590F1E" w:rsidP="005D6E1C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590F1E" w:rsidRPr="00A15B61" w:rsidRDefault="00E34037" w:rsidP="005D6E1C">
            <w:pPr>
              <w:spacing w:after="0" w:line="240" w:lineRule="atLeast"/>
              <w:jc w:val="center"/>
              <w:rPr>
                <w:sz w:val="24"/>
                <w:szCs w:val="24"/>
                <w:lang w:val="ru-RU"/>
              </w:rPr>
            </w:pPr>
            <w:r w:rsidRPr="00A15B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r w:rsidRPr="00A15B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Дата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0F1E" w:rsidRPr="00B07001" w:rsidRDefault="00590F1E" w:rsidP="005D6E1C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0F1E" w:rsidRPr="00B07001" w:rsidRDefault="00590F1E" w:rsidP="005D6E1C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</w:tr>
      <w:tr w:rsidR="00590F1E" w:rsidRPr="00B07001" w:rsidTr="00FA3E86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F1E" w:rsidRPr="00B07001" w:rsidRDefault="00590F1E" w:rsidP="005D6E1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6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F1E" w:rsidRPr="00B07001" w:rsidRDefault="00590F1E" w:rsidP="005D6E1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0F1E" w:rsidRPr="00B07001" w:rsidRDefault="00590F1E" w:rsidP="005D6E1C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0F1E" w:rsidRPr="00B07001" w:rsidRDefault="00590F1E" w:rsidP="005D6E1C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070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0F1E" w:rsidRPr="00B07001" w:rsidRDefault="00590F1E" w:rsidP="005D6E1C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F1E" w:rsidRPr="00B07001" w:rsidRDefault="00590F1E" w:rsidP="005D6E1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37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F1E" w:rsidRPr="00B07001" w:rsidRDefault="00590F1E" w:rsidP="005D6E1C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590F1E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5D6E1C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5D6E1C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5D6E1C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/88656630</w:t>
              </w:r>
            </w:hyperlink>
          </w:p>
        </w:tc>
      </w:tr>
      <w:tr w:rsidR="00590F1E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5D6E1C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5D6E1C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/88656874</w:t>
              </w:r>
            </w:hyperlink>
          </w:p>
        </w:tc>
      </w:tr>
      <w:tr w:rsidR="00590F1E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Земли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планеты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5D6E1C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5D6E1C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5D6E1C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/886569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590F1E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Литосферные плиты и их движение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5D6E1C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5D6E1C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5D6E1C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90F1E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Материки, океаны и части света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5D6E1C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5D6E1C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5D6E1C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590F1E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Сейсмические пояса Земли. Практическая работа "Объяснение вулканических или сейсмических событий, о которых говорится в тексте"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5D6E1C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5D6E1C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90F1E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Формирование современного рельефа Земли. Внешние и внутренние процессы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рельефообразования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Практическая работа "Анализ физической карты и карты строения земной коры с целью выявления закономерностей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распространения крупных форм рельефа"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5D6E1C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5D6E1C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/88656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90F1E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Полезные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ископаемые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5D6E1C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5D6E1C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590F1E" w:rsidP="005D6E1C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590F1E" w:rsidRPr="00B07001" w:rsidRDefault="00E34037" w:rsidP="005D6E1C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/886570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E37E1" w:rsidRPr="009E37E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9E37E1" w:rsidRDefault="009E37E1" w:rsidP="009E37E1">
            <w:pPr>
              <w:spacing w:after="0" w:line="240" w:lineRule="atLeast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Итоговый урок № 1 по разделу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"Литосфера и рельеф Земли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9E37E1" w:rsidRDefault="009E37E1" w:rsidP="009E37E1">
            <w:pPr>
              <w:spacing w:after="0" w:line="240" w:lineRule="atLeast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9E37E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9E37E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9E37E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Закономерности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температуры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воздуха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/88657440</w:t>
              </w:r>
            </w:hyperlink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/88657440</w:t>
              </w:r>
            </w:hyperlink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/8865759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Разнообразие климата на Земле. Климатообразующие факторы.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климатических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поясов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/886576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Влияние климатических условий на жизнь людей. Глобальные изменения климата и различные точки зрения на их причины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/88657800</w:t>
              </w:r>
            </w:hyperlink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Карты климатических поясов.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Климатограмма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Практическая работа "Описание климата территории по климатической карте и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климатограмме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Мировой океан и его части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/88658444</w:t>
              </w:r>
            </w:hyperlink>
          </w:p>
        </w:tc>
      </w:tr>
      <w:tr w:rsidR="009E37E1" w:rsidRPr="00FA3E86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FA3E86" w:rsidRDefault="009E37E1" w:rsidP="009E37E1">
            <w:pPr>
              <w:spacing w:after="0" w:line="240" w:lineRule="atLeast"/>
              <w:rPr>
                <w:sz w:val="24"/>
                <w:szCs w:val="24"/>
                <w:lang w:val="ru-RU"/>
              </w:rPr>
            </w:pPr>
            <w:r w:rsidRPr="00FA3E8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/886586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Соленость и карта солености поверхностных вод Мирового океана. Практическая работа "Выявление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льдов в Мировом океане. Изменения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ледовитости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уровня Мирового океана, их причины и следствия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/886587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Жизнь в океане. Основные районы рыболовства. Экологические проблемы Мирового океана. Практическая работа "Сравнение двух 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/88658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9E37E1" w:rsidRPr="009E37E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Итоговый урок № 2 по разделам: "Атмосфера и климаты Земли.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Мировой океан — основная часть гидросферы"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9E37E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37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9E37E1" w:rsidRDefault="00D903BF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9E37E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9E37E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/886590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9E37E1" w:rsidRPr="009E37E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9E37E1" w:rsidRDefault="009E37E1" w:rsidP="009E37E1">
            <w:pPr>
              <w:spacing w:after="0" w:line="240" w:lineRule="atLeast"/>
              <w:rPr>
                <w:sz w:val="24"/>
                <w:szCs w:val="24"/>
                <w:lang w:val="ru-RU"/>
              </w:rPr>
            </w:pPr>
            <w:r w:rsidRPr="009E37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Изменение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численности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населения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/88659272</w:t>
              </w:r>
            </w:hyperlink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9E37E1" w:rsidRDefault="009E37E1" w:rsidP="009E37E1">
            <w:pPr>
              <w:spacing w:after="0" w:line="240" w:lineRule="atLeast"/>
              <w:rPr>
                <w:sz w:val="24"/>
                <w:szCs w:val="24"/>
                <w:lang w:val="ru-RU"/>
              </w:rPr>
            </w:pPr>
            <w:r w:rsidRPr="009E37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Методы определения численности населения, переписи населения. Практическая работа "Определение, сравнение темпов изменения численности населения отдельных регионов мира по статистическим материалам"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/8865939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Размещение и плотность населения. Практическая работа "Определение и сравнение различий в численности,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плотности населения отдельных стран по разным источникам"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и религии мира. Этнический состав населения мира.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Языковая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народов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/88659538</w:t>
              </w:r>
            </w:hyperlink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/88659664</w:t>
              </w:r>
            </w:hyperlink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9E37E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Хозяйственная деятельность людей. Города и сельские поселения. </w:t>
            </w:r>
            <w:r w:rsidRPr="009E37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Культурно-исторические регионы мира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9E37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/886597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/886599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/88659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Южная Америка. Основные черты рельефа, климата и внутренних вод.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Зональные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азональные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природные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комплексы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79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Австралия и Океания. История открытия.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Географическое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положение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Австралия и Океания.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Итоговая работа №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proofErr w:type="gram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Южные материки".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bba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Северная Америка. История открытия и освоения</w:t>
            </w:r>
            <w:r w:rsidR="00FD65D8" w:rsidRPr="00FD65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Географическое положение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</w:tr>
      <w:tr w:rsidR="009E37E1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9E37E1" w:rsidRPr="00FD65D8" w:rsidRDefault="009E37E1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FD65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Северная Америка. </w:t>
            </w:r>
            <w:r w:rsidR="00FD65D8"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Основные черты рельефа, климата и внутренних вод. </w:t>
            </w:r>
            <w:r w:rsidR="00FD65D8" w:rsidRPr="00FD65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Зональные и азональные природные комплексы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FD65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9E37E1" w:rsidRPr="00B07001" w:rsidRDefault="009E37E1" w:rsidP="009E37E1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D65D8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D65D8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D65D8" w:rsidRPr="00FD65D8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Евразия. История открытия и освоения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FD65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Географическое положение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65D8" w:rsidRPr="00FD65D8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65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5D8" w:rsidRPr="00FD65D8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5D8" w:rsidRPr="00FD65D8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65D8" w:rsidRPr="00FD65D8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FD65D8" w:rsidRPr="00FD65D8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D65D8" w:rsidRPr="00FD65D8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65D8" w:rsidRPr="00FD65D8" w:rsidRDefault="00FD65D8" w:rsidP="00FD65D8">
            <w:pPr>
              <w:spacing w:after="0" w:line="240" w:lineRule="atLeast"/>
              <w:rPr>
                <w:sz w:val="24"/>
                <w:szCs w:val="24"/>
                <w:lang w:val="ru-RU"/>
              </w:rPr>
            </w:pPr>
            <w:r w:rsidRPr="00FD65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FD65D8" w:rsidRPr="00FD65D8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FD65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Евразия.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черты рельефа и определяющие его факторы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65D8" w:rsidRPr="00FD65D8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FD65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5D8" w:rsidRPr="00FD65D8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5D8" w:rsidRPr="00FD65D8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65D8" w:rsidRPr="00FD65D8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bfb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D65D8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65D8" w:rsidRPr="00FD65D8" w:rsidRDefault="00FD65D8" w:rsidP="00FD65D8">
            <w:pPr>
              <w:spacing w:after="0" w:line="240" w:lineRule="atLeast"/>
              <w:rPr>
                <w:sz w:val="24"/>
                <w:szCs w:val="24"/>
                <w:lang w:val="ru-RU"/>
              </w:rPr>
            </w:pPr>
            <w:r w:rsidRPr="00FD65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620</w:t>
              </w:r>
            </w:hyperlink>
          </w:p>
        </w:tc>
      </w:tr>
      <w:tr w:rsidR="00FD65D8" w:rsidRPr="0092756B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65D8" w:rsidRPr="00EB19D5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5D8" w:rsidRPr="00EB19D5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5D8" w:rsidRPr="00EB19D5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65D8" w:rsidRPr="00EB19D5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D65D8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Евразия. Зональные и азональные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природные комплексы. 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D65D8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Евразия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Население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cbac</w:t>
              </w:r>
            </w:hyperlink>
          </w:p>
        </w:tc>
      </w:tr>
      <w:tr w:rsidR="00FD65D8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Евразия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Политическая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карта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D65D8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</w:tr>
      <w:tr w:rsidR="00FD65D8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FD65D8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</w:tr>
      <w:tr w:rsidR="00FD65D8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 страны и т. д. )"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D65D8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Итоговая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работа</w:t>
            </w:r>
            <w:proofErr w:type="gramEnd"/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 теме "Северные материки".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FD65D8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результате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 человека"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FD65D8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070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962</w:t>
              </w:r>
            </w:hyperlink>
          </w:p>
        </w:tc>
      </w:tr>
      <w:tr w:rsidR="00FD65D8" w:rsidRPr="00B07001" w:rsidTr="009E37E1">
        <w:trPr>
          <w:trHeight w:val="8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Всемирное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насление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ЮНЕСКО: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природные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культурные</w:t>
            </w:r>
            <w:proofErr w:type="spellEnd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объекты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</w:tr>
      <w:tr w:rsidR="00FD65D8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FD65D8" w:rsidRPr="00D903BF" w:rsidRDefault="00FD65D8" w:rsidP="00D903BF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Обобщающее повторение по теме "Взаимодействие природы и человека".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D903B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D65D8" w:rsidRPr="00B07001" w:rsidTr="00FA3E8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65D8" w:rsidRPr="00FD65D8" w:rsidRDefault="00FD65D8" w:rsidP="00FD65D8">
            <w:pPr>
              <w:spacing w:after="0" w:line="240" w:lineRule="atLeast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-68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FD65D8" w:rsidRPr="00FD65D8" w:rsidRDefault="00FD65D8" w:rsidP="00FD65D8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65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65D8" w:rsidRPr="00FD65D8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</w:rPr>
            </w:pPr>
          </w:p>
        </w:tc>
        <w:tc>
          <w:tcPr>
            <w:tcW w:w="3758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D65D8" w:rsidRPr="00B07001" w:rsidTr="00FA3E86">
        <w:trPr>
          <w:trHeight w:val="144"/>
          <w:tblCellSpacing w:w="20" w:type="nil"/>
        </w:trPr>
        <w:tc>
          <w:tcPr>
            <w:tcW w:w="5366" w:type="dxa"/>
            <w:gridSpan w:val="2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rPr>
                <w:sz w:val="24"/>
                <w:szCs w:val="24"/>
                <w:lang w:val="ru-RU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D903BF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after="0" w:line="240" w:lineRule="atLeast"/>
              <w:ind w:left="135"/>
              <w:jc w:val="center"/>
              <w:rPr>
                <w:sz w:val="24"/>
                <w:szCs w:val="24"/>
              </w:rPr>
            </w:pPr>
            <w:r w:rsidRPr="00B07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5105" w:type="dxa"/>
            <w:gridSpan w:val="2"/>
            <w:tcMar>
              <w:top w:w="50" w:type="dxa"/>
              <w:left w:w="100" w:type="dxa"/>
            </w:tcMar>
            <w:vAlign w:val="center"/>
          </w:tcPr>
          <w:p w:rsidR="00FD65D8" w:rsidRPr="00B07001" w:rsidRDefault="00FD65D8" w:rsidP="00FD65D8">
            <w:pPr>
              <w:spacing w:line="240" w:lineRule="atLeast"/>
              <w:rPr>
                <w:sz w:val="24"/>
                <w:szCs w:val="24"/>
              </w:rPr>
            </w:pPr>
          </w:p>
        </w:tc>
      </w:tr>
    </w:tbl>
    <w:p w:rsidR="005D6E1C" w:rsidRDefault="005D6E1C">
      <w:pPr>
        <w:rPr>
          <w:sz w:val="24"/>
          <w:szCs w:val="24"/>
        </w:rPr>
      </w:pPr>
    </w:p>
    <w:p w:rsidR="00590F1E" w:rsidRPr="00B07001" w:rsidRDefault="005D6E1C" w:rsidP="005D6E1C">
      <w:pPr>
        <w:tabs>
          <w:tab w:val="left" w:pos="5565"/>
        </w:tabs>
        <w:rPr>
          <w:sz w:val="24"/>
          <w:szCs w:val="24"/>
        </w:rPr>
        <w:sectPr w:rsidR="00590F1E" w:rsidRPr="00B0700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sz w:val="24"/>
          <w:szCs w:val="24"/>
        </w:rPr>
        <w:tab/>
      </w:r>
    </w:p>
    <w:p w:rsidR="00590F1E" w:rsidRPr="00B07001" w:rsidRDefault="00E34037" w:rsidP="005D6E1C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9" w:name="block-33416478"/>
      <w:bookmarkEnd w:id="8"/>
      <w:r w:rsidRPr="00B0700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5D6E1C" w:rsidRDefault="005D6E1C" w:rsidP="005D6E1C">
      <w:pPr>
        <w:spacing w:after="0" w:line="240" w:lineRule="auto"/>
        <w:ind w:left="120"/>
        <w:rPr>
          <w:rFonts w:ascii="Segoe Script" w:hAnsi="Segoe Script"/>
          <w:b/>
          <w:color w:val="000000"/>
          <w:sz w:val="24"/>
          <w:szCs w:val="24"/>
          <w:lang w:val="ru-RU"/>
        </w:rPr>
      </w:pPr>
    </w:p>
    <w:p w:rsidR="00590F1E" w:rsidRPr="005D6E1C" w:rsidRDefault="00E34037" w:rsidP="005D6E1C">
      <w:pPr>
        <w:spacing w:after="0" w:line="240" w:lineRule="atLeast"/>
        <w:ind w:left="120"/>
        <w:rPr>
          <w:rFonts w:ascii="Segoe Script" w:hAnsi="Segoe Script"/>
          <w:b/>
          <w:color w:val="000000"/>
          <w:sz w:val="24"/>
          <w:szCs w:val="24"/>
          <w:lang w:val="ru-RU"/>
        </w:rPr>
      </w:pPr>
      <w:r w:rsidRPr="005D6E1C">
        <w:rPr>
          <w:rFonts w:ascii="Segoe Script" w:hAnsi="Segoe Script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5D6E1C" w:rsidRDefault="005D6E1C" w:rsidP="00913496">
      <w:pPr>
        <w:pStyle w:val="ae"/>
        <w:numPr>
          <w:ilvl w:val="0"/>
          <w:numId w:val="16"/>
        </w:numPr>
        <w:spacing w:after="0"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6E1C">
        <w:rPr>
          <w:rFonts w:ascii="Times New Roman" w:hAnsi="Times New Roman" w:cs="Times New Roman"/>
          <w:sz w:val="24"/>
          <w:szCs w:val="24"/>
          <w:lang w:val="ru-RU"/>
        </w:rPr>
        <w:t xml:space="preserve">А. И. Алексеев, В. В. Николина, Е. К. Липкина и др. География. </w:t>
      </w:r>
      <w:r>
        <w:rPr>
          <w:rFonts w:ascii="Times New Roman" w:hAnsi="Times New Roman" w:cs="Times New Roman"/>
          <w:sz w:val="24"/>
          <w:szCs w:val="24"/>
          <w:lang w:val="ru-RU"/>
        </w:rPr>
        <w:t>5-</w:t>
      </w:r>
      <w:proofErr w:type="gramStart"/>
      <w:r w:rsidRPr="005D6E1C">
        <w:rPr>
          <w:rFonts w:ascii="Times New Roman" w:hAnsi="Times New Roman" w:cs="Times New Roman"/>
          <w:sz w:val="24"/>
          <w:szCs w:val="24"/>
          <w:lang w:val="ru-RU"/>
        </w:rPr>
        <w:t>6  кла</w:t>
      </w:r>
      <w:r>
        <w:rPr>
          <w:rFonts w:ascii="Times New Roman" w:hAnsi="Times New Roman" w:cs="Times New Roman"/>
          <w:sz w:val="24"/>
          <w:szCs w:val="24"/>
          <w:lang w:val="ru-RU"/>
        </w:rPr>
        <w:t>сс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. Учебник. М: Просвещение,2023</w:t>
      </w:r>
    </w:p>
    <w:p w:rsidR="005D6E1C" w:rsidRDefault="005D6E1C" w:rsidP="00913496">
      <w:pPr>
        <w:pStyle w:val="ae"/>
        <w:numPr>
          <w:ilvl w:val="0"/>
          <w:numId w:val="16"/>
        </w:numPr>
        <w:spacing w:after="0"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6E1C">
        <w:rPr>
          <w:rFonts w:ascii="Times New Roman" w:hAnsi="Times New Roman" w:cs="Times New Roman"/>
          <w:sz w:val="24"/>
          <w:szCs w:val="24"/>
          <w:lang w:val="ru-RU"/>
        </w:rPr>
        <w:t xml:space="preserve">А. И. Алексеев, В. В. Николина, Е. К. Липкина и др. География. </w:t>
      </w:r>
      <w:proofErr w:type="gramStart"/>
      <w:r w:rsidR="00913496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5D6E1C">
        <w:rPr>
          <w:rFonts w:ascii="Times New Roman" w:hAnsi="Times New Roman" w:cs="Times New Roman"/>
          <w:sz w:val="24"/>
          <w:szCs w:val="24"/>
          <w:lang w:val="ru-RU"/>
        </w:rPr>
        <w:t xml:space="preserve">  кла</w:t>
      </w:r>
      <w:r>
        <w:rPr>
          <w:rFonts w:ascii="Times New Roman" w:hAnsi="Times New Roman" w:cs="Times New Roman"/>
          <w:sz w:val="24"/>
          <w:szCs w:val="24"/>
          <w:lang w:val="ru-RU"/>
        </w:rPr>
        <w:t>сс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. Учебник. М: Просвещение,202</w:t>
      </w:r>
      <w:r w:rsidR="00913496">
        <w:rPr>
          <w:rFonts w:ascii="Times New Roman" w:hAnsi="Times New Roman" w:cs="Times New Roman"/>
          <w:sz w:val="24"/>
          <w:szCs w:val="24"/>
          <w:lang w:val="ru-RU"/>
        </w:rPr>
        <w:t>4</w:t>
      </w:r>
    </w:p>
    <w:p w:rsidR="005D6E1C" w:rsidRPr="005D6E1C" w:rsidRDefault="005D6E1C" w:rsidP="00913496">
      <w:pPr>
        <w:pStyle w:val="ae"/>
        <w:numPr>
          <w:ilvl w:val="0"/>
          <w:numId w:val="16"/>
        </w:numPr>
        <w:spacing w:after="0"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6E1C">
        <w:rPr>
          <w:rFonts w:ascii="Times New Roman" w:hAnsi="Times New Roman" w:cs="Times New Roman"/>
          <w:sz w:val="24"/>
          <w:szCs w:val="24"/>
          <w:lang w:val="ru-RU"/>
        </w:rPr>
        <w:t xml:space="preserve">В. В. Николина. Рабочая тетрадь 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91349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класс</w:t>
      </w:r>
      <w:r w:rsidR="0091349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учебнику А.И. Алексеева,                                 </w:t>
      </w:r>
      <w:r w:rsidRPr="005D6E1C">
        <w:rPr>
          <w:rFonts w:ascii="Times New Roman" w:hAnsi="Times New Roman" w:cs="Times New Roman"/>
          <w:sz w:val="24"/>
          <w:szCs w:val="24"/>
          <w:lang w:val="ru-RU"/>
        </w:rPr>
        <w:t xml:space="preserve">М: </w:t>
      </w:r>
      <w:r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5D6E1C">
        <w:rPr>
          <w:rFonts w:ascii="Times New Roman" w:hAnsi="Times New Roman" w:cs="Times New Roman"/>
          <w:sz w:val="24"/>
          <w:szCs w:val="24"/>
          <w:lang w:val="ru-RU"/>
        </w:rPr>
        <w:t>Экзамен</w:t>
      </w:r>
      <w:r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5D6E1C">
        <w:rPr>
          <w:rFonts w:ascii="Times New Roman" w:hAnsi="Times New Roman" w:cs="Times New Roman"/>
          <w:sz w:val="24"/>
          <w:szCs w:val="24"/>
          <w:lang w:val="ru-RU"/>
        </w:rPr>
        <w:t>,2021</w:t>
      </w:r>
    </w:p>
    <w:p w:rsidR="005D6E1C" w:rsidRDefault="005D6E1C" w:rsidP="00913496">
      <w:pPr>
        <w:pStyle w:val="ae"/>
        <w:numPr>
          <w:ilvl w:val="0"/>
          <w:numId w:val="16"/>
        </w:numPr>
        <w:spacing w:after="0"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6E1C">
        <w:rPr>
          <w:rFonts w:ascii="Times New Roman" w:hAnsi="Times New Roman" w:cs="Times New Roman"/>
          <w:sz w:val="24"/>
          <w:szCs w:val="24"/>
          <w:lang w:val="ru-RU"/>
        </w:rPr>
        <w:t xml:space="preserve">В. В. Николина. Рабочая тетрадь 6 класс, </w:t>
      </w:r>
      <w:r>
        <w:rPr>
          <w:rFonts w:ascii="Times New Roman" w:hAnsi="Times New Roman" w:cs="Times New Roman"/>
          <w:sz w:val="24"/>
          <w:szCs w:val="24"/>
          <w:lang w:val="ru-RU"/>
        </w:rPr>
        <w:t>учебнику А.И. Алексеева</w:t>
      </w:r>
      <w:r w:rsidRPr="005D6E1C">
        <w:rPr>
          <w:rFonts w:ascii="Times New Roman" w:hAnsi="Times New Roman" w:cs="Times New Roman"/>
          <w:sz w:val="24"/>
          <w:szCs w:val="24"/>
          <w:lang w:val="ru-RU"/>
        </w:rPr>
        <w:t xml:space="preserve"> М: Экзамен,2021</w:t>
      </w:r>
    </w:p>
    <w:p w:rsidR="00913496" w:rsidRPr="00913496" w:rsidRDefault="00913496" w:rsidP="00913496">
      <w:pPr>
        <w:pStyle w:val="ae"/>
        <w:numPr>
          <w:ilvl w:val="0"/>
          <w:numId w:val="16"/>
        </w:numPr>
        <w:spacing w:after="0"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3496">
        <w:rPr>
          <w:rFonts w:ascii="Times New Roman" w:hAnsi="Times New Roman" w:cs="Times New Roman"/>
          <w:sz w:val="24"/>
          <w:szCs w:val="24"/>
          <w:lang w:val="ru-RU"/>
        </w:rPr>
        <w:t>В. В. Николина. Рабочая тетрадь 6 класс, учебнику А.И. Алексеева М: Экзамен,2021</w:t>
      </w:r>
    </w:p>
    <w:p w:rsidR="005D6E1C" w:rsidRDefault="005D6E1C" w:rsidP="00913496">
      <w:pPr>
        <w:pStyle w:val="ae"/>
        <w:numPr>
          <w:ilvl w:val="0"/>
          <w:numId w:val="16"/>
        </w:numPr>
        <w:spacing w:after="0"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6E1C">
        <w:rPr>
          <w:rFonts w:ascii="Times New Roman" w:hAnsi="Times New Roman" w:cs="Times New Roman"/>
          <w:sz w:val="24"/>
          <w:szCs w:val="24"/>
          <w:lang w:val="ru-RU"/>
        </w:rPr>
        <w:t xml:space="preserve">В. В. Николина. География. Мой тренажёр. 5-6 класс М.:  </w:t>
      </w:r>
      <w:proofErr w:type="gramStart"/>
      <w:r w:rsidRPr="005D6E1C">
        <w:rPr>
          <w:rFonts w:ascii="Times New Roman" w:hAnsi="Times New Roman" w:cs="Times New Roman"/>
          <w:sz w:val="24"/>
          <w:szCs w:val="24"/>
          <w:lang w:val="ru-RU"/>
        </w:rPr>
        <w:t>Просвещение,  2019</w:t>
      </w:r>
      <w:proofErr w:type="gramEnd"/>
    </w:p>
    <w:p w:rsidR="00913496" w:rsidRDefault="00913496" w:rsidP="00913496">
      <w:pPr>
        <w:pStyle w:val="ae"/>
        <w:numPr>
          <w:ilvl w:val="0"/>
          <w:numId w:val="16"/>
        </w:numPr>
        <w:spacing w:after="0"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6E1C">
        <w:rPr>
          <w:rFonts w:ascii="Times New Roman" w:hAnsi="Times New Roman" w:cs="Times New Roman"/>
          <w:sz w:val="24"/>
          <w:szCs w:val="24"/>
          <w:lang w:val="ru-RU"/>
        </w:rPr>
        <w:t xml:space="preserve">В. В. Николина. География. Мой тренажёр.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7 </w:t>
      </w:r>
      <w:r w:rsidRPr="005D6E1C">
        <w:rPr>
          <w:rFonts w:ascii="Times New Roman" w:hAnsi="Times New Roman" w:cs="Times New Roman"/>
          <w:sz w:val="24"/>
          <w:szCs w:val="24"/>
          <w:lang w:val="ru-RU"/>
        </w:rPr>
        <w:t xml:space="preserve"> класс</w:t>
      </w:r>
      <w:proofErr w:type="gramEnd"/>
      <w:r w:rsidRPr="005D6E1C">
        <w:rPr>
          <w:rFonts w:ascii="Times New Roman" w:hAnsi="Times New Roman" w:cs="Times New Roman"/>
          <w:sz w:val="24"/>
          <w:szCs w:val="24"/>
          <w:lang w:val="ru-RU"/>
        </w:rPr>
        <w:t xml:space="preserve"> М.:  Просвещение,  20</w:t>
      </w:r>
      <w:r>
        <w:rPr>
          <w:rFonts w:ascii="Times New Roman" w:hAnsi="Times New Roman" w:cs="Times New Roman"/>
          <w:sz w:val="24"/>
          <w:szCs w:val="24"/>
          <w:lang w:val="ru-RU"/>
        </w:rPr>
        <w:t>20</w:t>
      </w:r>
    </w:p>
    <w:p w:rsidR="00913496" w:rsidRPr="00913496" w:rsidRDefault="00913496" w:rsidP="00913496">
      <w:pPr>
        <w:pStyle w:val="ae"/>
        <w:numPr>
          <w:ilvl w:val="0"/>
          <w:numId w:val="16"/>
        </w:numPr>
        <w:spacing w:after="0"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3496">
        <w:rPr>
          <w:rFonts w:ascii="Times New Roman" w:hAnsi="Times New Roman" w:cs="Times New Roman"/>
          <w:sz w:val="24"/>
          <w:szCs w:val="24"/>
          <w:lang w:val="ru-RU"/>
        </w:rPr>
        <w:t xml:space="preserve">С.П. Дубинина. География. Практические работы. </w:t>
      </w:r>
      <w:r>
        <w:rPr>
          <w:rFonts w:ascii="Times New Roman" w:hAnsi="Times New Roman" w:cs="Times New Roman"/>
          <w:sz w:val="24"/>
          <w:szCs w:val="24"/>
          <w:lang w:val="ru-RU"/>
        </w:rPr>
        <w:t>5-6</w:t>
      </w:r>
      <w:r w:rsidRPr="00913496">
        <w:rPr>
          <w:rFonts w:ascii="Times New Roman" w:hAnsi="Times New Roman" w:cs="Times New Roman"/>
          <w:sz w:val="24"/>
          <w:szCs w:val="24"/>
          <w:lang w:val="ru-RU"/>
        </w:rPr>
        <w:t xml:space="preserve"> класс М: Просвещение, 2021</w:t>
      </w:r>
    </w:p>
    <w:p w:rsidR="00913496" w:rsidRPr="005D6E1C" w:rsidRDefault="00913496" w:rsidP="00913496">
      <w:pPr>
        <w:pStyle w:val="ae"/>
        <w:numPr>
          <w:ilvl w:val="0"/>
          <w:numId w:val="16"/>
        </w:numPr>
        <w:spacing w:after="0"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С.П. Дубинина. География. Практические работы. 7 класс М: Просвещение, 2021</w:t>
      </w:r>
    </w:p>
    <w:p w:rsidR="005D6E1C" w:rsidRDefault="005D6E1C" w:rsidP="00913496">
      <w:pPr>
        <w:pStyle w:val="ae"/>
        <w:numPr>
          <w:ilvl w:val="0"/>
          <w:numId w:val="16"/>
        </w:numPr>
        <w:spacing w:after="0"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6E1C">
        <w:rPr>
          <w:rFonts w:ascii="Times New Roman" w:hAnsi="Times New Roman" w:cs="Times New Roman"/>
          <w:sz w:val="24"/>
          <w:szCs w:val="24"/>
          <w:lang w:val="ru-RU"/>
        </w:rPr>
        <w:t>Атлас. 5-6 класс</w:t>
      </w:r>
    </w:p>
    <w:p w:rsidR="00913496" w:rsidRPr="005D6E1C" w:rsidRDefault="00913496" w:rsidP="005D6E1C">
      <w:pPr>
        <w:pStyle w:val="ae"/>
        <w:numPr>
          <w:ilvl w:val="0"/>
          <w:numId w:val="16"/>
        </w:numPr>
        <w:spacing w:after="0" w:line="240" w:lineRule="atLeast"/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Атлас. 7 класс</w:t>
      </w:r>
    </w:p>
    <w:p w:rsidR="00217116" w:rsidRPr="005D6E1C" w:rsidRDefault="005D6E1C" w:rsidP="005D6E1C">
      <w:pPr>
        <w:pStyle w:val="ae"/>
        <w:numPr>
          <w:ilvl w:val="0"/>
          <w:numId w:val="16"/>
        </w:numPr>
        <w:spacing w:after="0" w:line="240" w:lineRule="atLeast"/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5D6E1C">
        <w:rPr>
          <w:rFonts w:ascii="Times New Roman" w:hAnsi="Times New Roman" w:cs="Times New Roman"/>
          <w:sz w:val="24"/>
          <w:szCs w:val="24"/>
          <w:lang w:val="ru-RU"/>
        </w:rPr>
        <w:t>Контурные карты. 5 класс</w:t>
      </w:r>
    </w:p>
    <w:p w:rsidR="005D6E1C" w:rsidRPr="005D6E1C" w:rsidRDefault="005D6E1C" w:rsidP="005D6E1C">
      <w:pPr>
        <w:pStyle w:val="ae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5D6E1C">
        <w:rPr>
          <w:rFonts w:ascii="Times New Roman" w:hAnsi="Times New Roman" w:cs="Times New Roman"/>
          <w:sz w:val="24"/>
          <w:szCs w:val="24"/>
          <w:lang w:val="ru-RU"/>
        </w:rPr>
        <w:t>Контурные карты. 6 класс</w:t>
      </w:r>
    </w:p>
    <w:p w:rsidR="005D6E1C" w:rsidRPr="005D6E1C" w:rsidRDefault="005D6E1C" w:rsidP="005D6E1C">
      <w:pPr>
        <w:pStyle w:val="ae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5D6E1C">
        <w:rPr>
          <w:rFonts w:ascii="Times New Roman" w:hAnsi="Times New Roman" w:cs="Times New Roman"/>
          <w:sz w:val="24"/>
          <w:szCs w:val="24"/>
          <w:lang w:val="ru-RU"/>
        </w:rPr>
        <w:t>Контурные карты. 7 класс</w:t>
      </w:r>
    </w:p>
    <w:p w:rsidR="00590F1E" w:rsidRPr="005D6E1C" w:rsidRDefault="00590F1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0F1E" w:rsidRPr="00913496" w:rsidRDefault="00E34037" w:rsidP="00913496">
      <w:pPr>
        <w:spacing w:after="0" w:line="240" w:lineRule="atLeast"/>
        <w:ind w:left="120"/>
        <w:rPr>
          <w:rFonts w:ascii="Segoe Script" w:hAnsi="Segoe Script"/>
          <w:sz w:val="24"/>
          <w:szCs w:val="24"/>
          <w:lang w:val="ru-RU"/>
        </w:rPr>
      </w:pPr>
      <w:r w:rsidRPr="00913496">
        <w:rPr>
          <w:rFonts w:ascii="Segoe Script" w:hAnsi="Segoe Script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913496" w:rsidRPr="00913496" w:rsidRDefault="00913496" w:rsidP="00913496">
      <w:pPr>
        <w:pStyle w:val="ae"/>
        <w:numPr>
          <w:ilvl w:val="0"/>
          <w:numId w:val="20"/>
        </w:numPr>
        <w:spacing w:after="0" w:line="240" w:lineRule="atLeast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91349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 w:themeFill="background1"/>
          <w:lang w:val="ru-RU"/>
        </w:rPr>
        <w:t>Федеральная рабочая программа по учебному предмету “География”</w:t>
      </w:r>
    </w:p>
    <w:p w:rsidR="00913496" w:rsidRPr="00913496" w:rsidRDefault="00913496" w:rsidP="00913496">
      <w:pPr>
        <w:pStyle w:val="ae"/>
        <w:numPr>
          <w:ilvl w:val="0"/>
          <w:numId w:val="20"/>
        </w:numPr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3496">
        <w:rPr>
          <w:rFonts w:ascii="Times New Roman" w:hAnsi="Times New Roman" w:cs="Times New Roman"/>
          <w:sz w:val="24"/>
          <w:szCs w:val="24"/>
          <w:lang w:val="ru-RU"/>
        </w:rPr>
        <w:t>А. И. Алексеев, В. В. Николина, Е. К. Липкина и др. География. 5-</w:t>
      </w:r>
      <w:proofErr w:type="gramStart"/>
      <w:r w:rsidRPr="00913496">
        <w:rPr>
          <w:rFonts w:ascii="Times New Roman" w:hAnsi="Times New Roman" w:cs="Times New Roman"/>
          <w:sz w:val="24"/>
          <w:szCs w:val="24"/>
          <w:lang w:val="ru-RU"/>
        </w:rPr>
        <w:t>6  класс</w:t>
      </w:r>
      <w:proofErr w:type="gramEnd"/>
      <w:r w:rsidRPr="00913496">
        <w:rPr>
          <w:rFonts w:ascii="Times New Roman" w:hAnsi="Times New Roman" w:cs="Times New Roman"/>
          <w:sz w:val="24"/>
          <w:szCs w:val="24"/>
          <w:lang w:val="ru-RU"/>
        </w:rPr>
        <w:t>. Учебник. М: Просвещение,2023</w:t>
      </w:r>
    </w:p>
    <w:p w:rsidR="00913496" w:rsidRPr="00913496" w:rsidRDefault="00913496" w:rsidP="00913496">
      <w:pPr>
        <w:pStyle w:val="ae"/>
        <w:numPr>
          <w:ilvl w:val="0"/>
          <w:numId w:val="20"/>
        </w:numPr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3496">
        <w:rPr>
          <w:rFonts w:ascii="Times New Roman" w:hAnsi="Times New Roman" w:cs="Times New Roman"/>
          <w:sz w:val="24"/>
          <w:szCs w:val="24"/>
          <w:lang w:val="ru-RU"/>
        </w:rPr>
        <w:t xml:space="preserve">А. И. Алексеев, В. В. Николина, Е. К. Липкина и др. География. </w:t>
      </w:r>
      <w:proofErr w:type="gramStart"/>
      <w:r w:rsidRPr="00913496">
        <w:rPr>
          <w:rFonts w:ascii="Times New Roman" w:hAnsi="Times New Roman" w:cs="Times New Roman"/>
          <w:sz w:val="24"/>
          <w:szCs w:val="24"/>
          <w:lang w:val="ru-RU"/>
        </w:rPr>
        <w:t>7  класс</w:t>
      </w:r>
      <w:proofErr w:type="gramEnd"/>
      <w:r w:rsidRPr="00913496">
        <w:rPr>
          <w:rFonts w:ascii="Times New Roman" w:hAnsi="Times New Roman" w:cs="Times New Roman"/>
          <w:sz w:val="24"/>
          <w:szCs w:val="24"/>
          <w:lang w:val="ru-RU"/>
        </w:rPr>
        <w:t>. Учебник. М: Просвещение,2024</w:t>
      </w:r>
    </w:p>
    <w:p w:rsidR="00913496" w:rsidRPr="00913496" w:rsidRDefault="00913496" w:rsidP="00913496">
      <w:pPr>
        <w:pStyle w:val="ae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3496">
        <w:rPr>
          <w:rFonts w:ascii="Times New Roman" w:hAnsi="Times New Roman" w:cs="Times New Roman"/>
          <w:sz w:val="24"/>
          <w:szCs w:val="24"/>
          <w:lang w:val="ru-RU"/>
        </w:rPr>
        <w:t>С.П. Дубинина. География. Практические работы. 5-6 класс М: Просвещение, 2021</w:t>
      </w:r>
    </w:p>
    <w:p w:rsidR="00913496" w:rsidRPr="00913496" w:rsidRDefault="00913496" w:rsidP="00913496">
      <w:pPr>
        <w:pStyle w:val="ae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3496">
        <w:rPr>
          <w:rFonts w:ascii="Times New Roman" w:hAnsi="Times New Roman" w:cs="Times New Roman"/>
          <w:sz w:val="24"/>
          <w:szCs w:val="24"/>
          <w:lang w:val="ru-RU"/>
        </w:rPr>
        <w:t>С.П. Дубинина. География. Практические работы. 7 класс М: Просвещение, 2021</w:t>
      </w:r>
    </w:p>
    <w:p w:rsidR="005D6E1C" w:rsidRDefault="005D6E1C" w:rsidP="00913496">
      <w:pPr>
        <w:pStyle w:val="ae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3496">
        <w:rPr>
          <w:rFonts w:ascii="Times New Roman" w:hAnsi="Times New Roman" w:cs="Times New Roman"/>
          <w:sz w:val="24"/>
          <w:szCs w:val="24"/>
          <w:lang w:val="ru-RU"/>
        </w:rPr>
        <w:t xml:space="preserve">М.В. Бондарева, И.М. Шидловский. География. Проверочные работы. </w:t>
      </w:r>
      <w:r w:rsidR="00913496">
        <w:rPr>
          <w:rFonts w:ascii="Times New Roman" w:hAnsi="Times New Roman" w:cs="Times New Roman"/>
          <w:sz w:val="24"/>
          <w:szCs w:val="24"/>
          <w:lang w:val="ru-RU"/>
        </w:rPr>
        <w:t>5-</w:t>
      </w:r>
      <w:r w:rsidRPr="00913496">
        <w:rPr>
          <w:rFonts w:ascii="Times New Roman" w:hAnsi="Times New Roman" w:cs="Times New Roman"/>
          <w:sz w:val="24"/>
          <w:szCs w:val="24"/>
          <w:lang w:val="ru-RU"/>
        </w:rPr>
        <w:t xml:space="preserve">6 класс.                        М.:  </w:t>
      </w:r>
      <w:proofErr w:type="gramStart"/>
      <w:r w:rsidRPr="00913496">
        <w:rPr>
          <w:rFonts w:ascii="Times New Roman" w:hAnsi="Times New Roman" w:cs="Times New Roman"/>
          <w:sz w:val="24"/>
          <w:szCs w:val="24"/>
          <w:lang w:val="ru-RU"/>
        </w:rPr>
        <w:t>Просвещение,  2020</w:t>
      </w:r>
      <w:proofErr w:type="gramEnd"/>
    </w:p>
    <w:p w:rsidR="00913496" w:rsidRDefault="00913496" w:rsidP="00913496">
      <w:pPr>
        <w:pStyle w:val="ae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3496">
        <w:rPr>
          <w:rFonts w:ascii="Times New Roman" w:hAnsi="Times New Roman" w:cs="Times New Roman"/>
          <w:sz w:val="24"/>
          <w:szCs w:val="24"/>
          <w:lang w:val="ru-RU"/>
        </w:rPr>
        <w:t xml:space="preserve">М.В. Бондарева, И.М. Шидловский. География. Проверочные работы. </w:t>
      </w:r>
      <w:r>
        <w:rPr>
          <w:rFonts w:ascii="Times New Roman" w:hAnsi="Times New Roman" w:cs="Times New Roman"/>
          <w:sz w:val="24"/>
          <w:szCs w:val="24"/>
          <w:lang w:val="ru-RU"/>
        </w:rPr>
        <w:t>5-</w:t>
      </w:r>
      <w:r w:rsidRPr="00913496">
        <w:rPr>
          <w:rFonts w:ascii="Times New Roman" w:hAnsi="Times New Roman" w:cs="Times New Roman"/>
          <w:sz w:val="24"/>
          <w:szCs w:val="24"/>
          <w:lang w:val="ru-RU"/>
        </w:rPr>
        <w:t xml:space="preserve">6 класс.                        М.:  </w:t>
      </w:r>
      <w:proofErr w:type="gramStart"/>
      <w:r w:rsidRPr="00913496">
        <w:rPr>
          <w:rFonts w:ascii="Times New Roman" w:hAnsi="Times New Roman" w:cs="Times New Roman"/>
          <w:sz w:val="24"/>
          <w:szCs w:val="24"/>
          <w:lang w:val="ru-RU"/>
        </w:rPr>
        <w:t>Просвещение, 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proofErr w:type="gramEnd"/>
    </w:p>
    <w:p w:rsidR="005D6E1C" w:rsidRPr="00913496" w:rsidRDefault="005D6E1C" w:rsidP="00913496">
      <w:pPr>
        <w:pStyle w:val="ae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3496">
        <w:rPr>
          <w:rFonts w:ascii="Times New Roman" w:hAnsi="Times New Roman" w:cs="Times New Roman"/>
          <w:sz w:val="24"/>
          <w:szCs w:val="24"/>
          <w:lang w:val="ru-RU"/>
        </w:rPr>
        <w:t>Атлас. 5-6 класс</w:t>
      </w:r>
    </w:p>
    <w:p w:rsidR="00913496" w:rsidRPr="005D6E1C" w:rsidRDefault="00913496" w:rsidP="00913496">
      <w:pPr>
        <w:pStyle w:val="ae"/>
        <w:numPr>
          <w:ilvl w:val="0"/>
          <w:numId w:val="20"/>
        </w:numPr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Атлас. 7 класс</w:t>
      </w:r>
    </w:p>
    <w:p w:rsidR="00913496" w:rsidRPr="005D6E1C" w:rsidRDefault="00913496" w:rsidP="00913496">
      <w:pPr>
        <w:pStyle w:val="ae"/>
        <w:numPr>
          <w:ilvl w:val="0"/>
          <w:numId w:val="20"/>
        </w:numPr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6E1C">
        <w:rPr>
          <w:rFonts w:ascii="Times New Roman" w:hAnsi="Times New Roman" w:cs="Times New Roman"/>
          <w:sz w:val="24"/>
          <w:szCs w:val="24"/>
          <w:lang w:val="ru-RU"/>
        </w:rPr>
        <w:t>Контурные карты. 5 класс</w:t>
      </w:r>
    </w:p>
    <w:p w:rsidR="00913496" w:rsidRPr="005D6E1C" w:rsidRDefault="00913496" w:rsidP="00913496">
      <w:pPr>
        <w:pStyle w:val="ae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6E1C">
        <w:rPr>
          <w:rFonts w:ascii="Times New Roman" w:hAnsi="Times New Roman" w:cs="Times New Roman"/>
          <w:sz w:val="24"/>
          <w:szCs w:val="24"/>
          <w:lang w:val="ru-RU"/>
        </w:rPr>
        <w:t>Контурные карты. 6 класс</w:t>
      </w:r>
    </w:p>
    <w:p w:rsidR="00913496" w:rsidRPr="005D6E1C" w:rsidRDefault="00913496" w:rsidP="00913496">
      <w:pPr>
        <w:pStyle w:val="ae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6E1C">
        <w:rPr>
          <w:rFonts w:ascii="Times New Roman" w:hAnsi="Times New Roman" w:cs="Times New Roman"/>
          <w:sz w:val="24"/>
          <w:szCs w:val="24"/>
          <w:lang w:val="ru-RU"/>
        </w:rPr>
        <w:t>Контурные карты. 7 класс</w:t>
      </w:r>
    </w:p>
    <w:p w:rsidR="00590F1E" w:rsidRPr="00B07001" w:rsidRDefault="00590F1E">
      <w:pPr>
        <w:spacing w:after="0"/>
        <w:ind w:left="120"/>
        <w:rPr>
          <w:sz w:val="24"/>
          <w:szCs w:val="24"/>
          <w:lang w:val="ru-RU"/>
        </w:rPr>
      </w:pPr>
    </w:p>
    <w:p w:rsidR="00590F1E" w:rsidRPr="00E64EE8" w:rsidRDefault="00E34037" w:rsidP="00E64EE8">
      <w:pPr>
        <w:spacing w:after="0" w:line="240" w:lineRule="atLeast"/>
        <w:ind w:left="119"/>
        <w:rPr>
          <w:rFonts w:ascii="Segoe Script" w:hAnsi="Segoe Script"/>
          <w:sz w:val="24"/>
          <w:szCs w:val="24"/>
          <w:lang w:val="ru-RU"/>
        </w:rPr>
      </w:pPr>
      <w:r w:rsidRPr="00E64EE8">
        <w:rPr>
          <w:rFonts w:ascii="Segoe Script" w:hAnsi="Segoe Script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90F1E" w:rsidRPr="00E64EE8" w:rsidRDefault="00E64EE8" w:rsidP="00E64EE8">
      <w:pPr>
        <w:pStyle w:val="ae"/>
        <w:numPr>
          <w:ilvl w:val="0"/>
          <w:numId w:val="21"/>
        </w:numPr>
        <w:spacing w:after="0" w:line="240" w:lineRule="atLeast"/>
        <w:ind w:left="426" w:hanging="426"/>
        <w:rPr>
          <w:sz w:val="24"/>
          <w:szCs w:val="24"/>
          <w:lang w:val="ru-RU"/>
        </w:rPr>
      </w:pPr>
      <w:r w:rsidRPr="00E64EE8">
        <w:rPr>
          <w:rFonts w:ascii="Times New Roman" w:hAnsi="Times New Roman"/>
          <w:color w:val="000000"/>
          <w:sz w:val="24"/>
          <w:szCs w:val="24"/>
          <w:lang w:val="ru-RU"/>
        </w:rPr>
        <w:t xml:space="preserve">Библиотека ЦОК </w:t>
      </w:r>
      <w:r w:rsidRPr="00E64EE8">
        <w:rPr>
          <w:sz w:val="24"/>
          <w:szCs w:val="24"/>
          <w:lang w:val="ru-RU"/>
        </w:rPr>
        <w:t>https://m.edsoo.ru</w:t>
      </w:r>
    </w:p>
    <w:p w:rsidR="00E64EE8" w:rsidRDefault="00C30CA9" w:rsidP="00E64EE8">
      <w:pPr>
        <w:pStyle w:val="ae"/>
        <w:numPr>
          <w:ilvl w:val="0"/>
          <w:numId w:val="21"/>
        </w:numPr>
        <w:spacing w:after="0" w:line="240" w:lineRule="auto"/>
        <w:ind w:left="426" w:hanging="426"/>
        <w:rPr>
          <w:sz w:val="24"/>
          <w:szCs w:val="24"/>
          <w:lang w:val="ru-RU"/>
        </w:rPr>
      </w:pPr>
      <w:hyperlink r:id="rId139" w:history="1">
        <w:r w:rsidR="00E64EE8" w:rsidRPr="00736D44">
          <w:rPr>
            <w:rStyle w:val="ab"/>
            <w:sz w:val="24"/>
            <w:szCs w:val="24"/>
            <w:lang w:val="ru-RU"/>
          </w:rPr>
          <w:t>https://uchi.ru/teachers/lk/subjects/modern_geo</w:t>
        </w:r>
      </w:hyperlink>
    </w:p>
    <w:p w:rsidR="00E64EE8" w:rsidRDefault="00C30CA9" w:rsidP="00E64EE8">
      <w:pPr>
        <w:pStyle w:val="ae"/>
        <w:numPr>
          <w:ilvl w:val="0"/>
          <w:numId w:val="21"/>
        </w:numPr>
        <w:spacing w:after="0" w:line="240" w:lineRule="auto"/>
        <w:ind w:left="426" w:hanging="426"/>
        <w:rPr>
          <w:sz w:val="24"/>
          <w:szCs w:val="24"/>
          <w:lang w:val="ru-RU"/>
        </w:rPr>
      </w:pPr>
      <w:hyperlink r:id="rId140" w:history="1">
        <w:r w:rsidR="00E64EE8" w:rsidRPr="00736D44">
          <w:rPr>
            <w:rStyle w:val="ab"/>
            <w:sz w:val="24"/>
            <w:szCs w:val="24"/>
            <w:lang w:val="ru-RU"/>
          </w:rPr>
          <w:t>https://bongeo.ru/p175aa1.html</w:t>
        </w:r>
      </w:hyperlink>
    </w:p>
    <w:bookmarkEnd w:id="9"/>
    <w:p w:rsidR="00E34037" w:rsidRPr="00B07001" w:rsidRDefault="00E34037">
      <w:pPr>
        <w:rPr>
          <w:sz w:val="24"/>
          <w:szCs w:val="24"/>
          <w:lang w:val="ru-RU"/>
        </w:rPr>
      </w:pPr>
    </w:p>
    <w:sectPr w:rsidR="00E34037" w:rsidRPr="00B070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Script">
    <w:panose1 w:val="030B0504020000000003"/>
    <w:charset w:val="CC"/>
    <w:family w:val="script"/>
    <w:pitch w:val="variable"/>
    <w:sig w:usb0="0000028F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810F6"/>
    <w:multiLevelType w:val="hybridMultilevel"/>
    <w:tmpl w:val="A45E2056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27915"/>
    <w:multiLevelType w:val="multilevel"/>
    <w:tmpl w:val="CB527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5411EB"/>
    <w:multiLevelType w:val="multilevel"/>
    <w:tmpl w:val="356CD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A8177D"/>
    <w:multiLevelType w:val="multilevel"/>
    <w:tmpl w:val="AD88D9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B77342"/>
    <w:multiLevelType w:val="multilevel"/>
    <w:tmpl w:val="0FB02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362CAE"/>
    <w:multiLevelType w:val="hybridMultilevel"/>
    <w:tmpl w:val="5142D03A"/>
    <w:lvl w:ilvl="0" w:tplc="00229526">
      <w:numFmt w:val="bullet"/>
      <w:lvlText w:val="•"/>
      <w:lvlJc w:val="left"/>
      <w:pPr>
        <w:ind w:left="705" w:hanging="585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2C475D41"/>
    <w:multiLevelType w:val="hybridMultilevel"/>
    <w:tmpl w:val="B15EEE28"/>
    <w:lvl w:ilvl="0" w:tplc="146CC1A6">
      <w:numFmt w:val="bullet"/>
      <w:lvlText w:val="•"/>
      <w:lvlJc w:val="left"/>
      <w:pPr>
        <w:ind w:left="705" w:hanging="585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38A60665"/>
    <w:multiLevelType w:val="multilevel"/>
    <w:tmpl w:val="F98E4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7D43BB"/>
    <w:multiLevelType w:val="multilevel"/>
    <w:tmpl w:val="42FAD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E2D16C8"/>
    <w:multiLevelType w:val="hybridMultilevel"/>
    <w:tmpl w:val="45345A3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4B82714D"/>
    <w:multiLevelType w:val="multilevel"/>
    <w:tmpl w:val="DAB849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FEA010E"/>
    <w:multiLevelType w:val="multilevel"/>
    <w:tmpl w:val="2E48D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2694814"/>
    <w:multiLevelType w:val="hybridMultilevel"/>
    <w:tmpl w:val="EED06AB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B3D0BD5"/>
    <w:multiLevelType w:val="multilevel"/>
    <w:tmpl w:val="4D32E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B66200E"/>
    <w:multiLevelType w:val="multilevel"/>
    <w:tmpl w:val="FF46A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544316D"/>
    <w:multiLevelType w:val="hybridMultilevel"/>
    <w:tmpl w:val="CB90DEAA"/>
    <w:lvl w:ilvl="0" w:tplc="041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6" w15:restartNumberingAfterBreak="0">
    <w:nsid w:val="686B18ED"/>
    <w:multiLevelType w:val="multilevel"/>
    <w:tmpl w:val="C0180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5AA448C"/>
    <w:multiLevelType w:val="hybridMultilevel"/>
    <w:tmpl w:val="F538F2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B7028A"/>
    <w:multiLevelType w:val="multilevel"/>
    <w:tmpl w:val="53CE55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8CE595C"/>
    <w:multiLevelType w:val="multilevel"/>
    <w:tmpl w:val="C178B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9185236"/>
    <w:multiLevelType w:val="multilevel"/>
    <w:tmpl w:val="3A006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7"/>
  </w:num>
  <w:num w:numId="5">
    <w:abstractNumId w:val="16"/>
  </w:num>
  <w:num w:numId="6">
    <w:abstractNumId w:val="19"/>
  </w:num>
  <w:num w:numId="7">
    <w:abstractNumId w:val="11"/>
  </w:num>
  <w:num w:numId="8">
    <w:abstractNumId w:val="2"/>
  </w:num>
  <w:num w:numId="9">
    <w:abstractNumId w:val="4"/>
  </w:num>
  <w:num w:numId="10">
    <w:abstractNumId w:val="20"/>
  </w:num>
  <w:num w:numId="11">
    <w:abstractNumId w:val="8"/>
  </w:num>
  <w:num w:numId="12">
    <w:abstractNumId w:val="18"/>
  </w:num>
  <w:num w:numId="13">
    <w:abstractNumId w:val="1"/>
  </w:num>
  <w:num w:numId="14">
    <w:abstractNumId w:val="13"/>
  </w:num>
  <w:num w:numId="15">
    <w:abstractNumId w:val="9"/>
  </w:num>
  <w:num w:numId="16">
    <w:abstractNumId w:val="17"/>
  </w:num>
  <w:num w:numId="17">
    <w:abstractNumId w:val="5"/>
  </w:num>
  <w:num w:numId="18">
    <w:abstractNumId w:val="12"/>
  </w:num>
  <w:num w:numId="19">
    <w:abstractNumId w:val="6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90F1E"/>
    <w:rsid w:val="00217116"/>
    <w:rsid w:val="00590F1E"/>
    <w:rsid w:val="005D6E1C"/>
    <w:rsid w:val="006B0A30"/>
    <w:rsid w:val="00913496"/>
    <w:rsid w:val="0092756B"/>
    <w:rsid w:val="009E37E1"/>
    <w:rsid w:val="00A15B61"/>
    <w:rsid w:val="00AF450C"/>
    <w:rsid w:val="00B07001"/>
    <w:rsid w:val="00C30CA9"/>
    <w:rsid w:val="00CF363B"/>
    <w:rsid w:val="00D903BF"/>
    <w:rsid w:val="00E34037"/>
    <w:rsid w:val="00E64EE8"/>
    <w:rsid w:val="00E870FA"/>
    <w:rsid w:val="00EB19D5"/>
    <w:rsid w:val="00F273F2"/>
    <w:rsid w:val="00F6508B"/>
    <w:rsid w:val="00FA3E86"/>
    <w:rsid w:val="00FD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D72D5"/>
  <w15:docId w15:val="{74162F47-CE07-42CC-B5F2-C6AF9472B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5D6E1C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EB1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B19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ab2c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886514b4" TargetMode="External"/><Relationship Id="rId63" Type="http://schemas.openxmlformats.org/officeDocument/2006/relationships/hyperlink" Target="https://m.edsoo.ru/88653b2e" TargetMode="External"/><Relationship Id="rId84" Type="http://schemas.openxmlformats.org/officeDocument/2006/relationships/hyperlink" Target="https://m.edsoo.ru/8865627a" TargetMode="External"/><Relationship Id="rId138" Type="http://schemas.openxmlformats.org/officeDocument/2006/relationships/hyperlink" Target="https://m.edsoo.ru/8865d962" TargetMode="External"/><Relationship Id="rId107" Type="http://schemas.openxmlformats.org/officeDocument/2006/relationships/hyperlink" Target="https://m.edsoo.ru/88659272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88650528" TargetMode="External"/><Relationship Id="rId37" Type="http://schemas.openxmlformats.org/officeDocument/2006/relationships/hyperlink" Target="https://m.edsoo.ru/88650d70" TargetMode="External"/><Relationship Id="rId53" Type="http://schemas.openxmlformats.org/officeDocument/2006/relationships/hyperlink" Target="https://m.edsoo.ru/88652724" TargetMode="External"/><Relationship Id="rId58" Type="http://schemas.openxmlformats.org/officeDocument/2006/relationships/hyperlink" Target="https://m.edsoo.ru/886530d4" TargetMode="External"/><Relationship Id="rId74" Type="http://schemas.openxmlformats.org/officeDocument/2006/relationships/hyperlink" Target="https://m.edsoo.ru/886551a4" TargetMode="External"/><Relationship Id="rId79" Type="http://schemas.openxmlformats.org/officeDocument/2006/relationships/hyperlink" Target="https://m.edsoo.ru/88655942" TargetMode="External"/><Relationship Id="rId102" Type="http://schemas.openxmlformats.org/officeDocument/2006/relationships/hyperlink" Target="https://m.edsoo.ru/886586c4" TargetMode="External"/><Relationship Id="rId123" Type="http://schemas.openxmlformats.org/officeDocument/2006/relationships/hyperlink" Target="https://m.edsoo.ru/8865ad98" TargetMode="External"/><Relationship Id="rId128" Type="http://schemas.openxmlformats.org/officeDocument/2006/relationships/hyperlink" Target="https://m.edsoo.ru/8865ca6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8656b1c" TargetMode="External"/><Relationship Id="rId95" Type="http://schemas.openxmlformats.org/officeDocument/2006/relationships/hyperlink" Target="https://m.edsoo.ru/88657440" TargetMode="External"/><Relationship Id="rId22" Type="http://schemas.openxmlformats.org/officeDocument/2006/relationships/hyperlink" Target="https://m.edsoo.ru/7f416c48" TargetMode="External"/><Relationship Id="rId27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886516bc" TargetMode="External"/><Relationship Id="rId48" Type="http://schemas.openxmlformats.org/officeDocument/2006/relationships/hyperlink" Target="https://m.edsoo.ru/88652008" TargetMode="External"/><Relationship Id="rId64" Type="http://schemas.openxmlformats.org/officeDocument/2006/relationships/hyperlink" Target="https://m.edsoo.ru/88653e12" TargetMode="External"/><Relationship Id="rId69" Type="http://schemas.openxmlformats.org/officeDocument/2006/relationships/hyperlink" Target="https://m.edsoo.ru/886546e6" TargetMode="External"/><Relationship Id="rId113" Type="http://schemas.openxmlformats.org/officeDocument/2006/relationships/hyperlink" Target="https://m.edsoo.ru/88659b28" TargetMode="External"/><Relationship Id="rId118" Type="http://schemas.openxmlformats.org/officeDocument/2006/relationships/hyperlink" Target="https://m.edsoo.ru/8865b72a" TargetMode="External"/><Relationship Id="rId134" Type="http://schemas.openxmlformats.org/officeDocument/2006/relationships/hyperlink" Target="https://m.edsoo.ru/8865cf30" TargetMode="External"/><Relationship Id="rId139" Type="http://schemas.openxmlformats.org/officeDocument/2006/relationships/hyperlink" Target="https://uchi.ru/teachers/lk/subjects/modern_geo" TargetMode="External"/><Relationship Id="rId80" Type="http://schemas.openxmlformats.org/officeDocument/2006/relationships/hyperlink" Target="https://m.edsoo.ru/88655af0" TargetMode="External"/><Relationship Id="rId85" Type="http://schemas.openxmlformats.org/officeDocument/2006/relationships/hyperlink" Target="https://m.edsoo.ru/886563ba" TargetMode="Externa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4f38" TargetMode="External"/><Relationship Id="rId33" Type="http://schemas.openxmlformats.org/officeDocument/2006/relationships/hyperlink" Target="https://m.edsoo.ru/88650640" TargetMode="External"/><Relationship Id="rId38" Type="http://schemas.openxmlformats.org/officeDocument/2006/relationships/hyperlink" Target="https://m.edsoo.ru/88650f0a" TargetMode="External"/><Relationship Id="rId59" Type="http://schemas.openxmlformats.org/officeDocument/2006/relationships/hyperlink" Target="https://m.edsoo.ru/886531ec" TargetMode="External"/><Relationship Id="rId103" Type="http://schemas.openxmlformats.org/officeDocument/2006/relationships/hyperlink" Target="https://m.edsoo.ru/88657f94" TargetMode="External"/><Relationship Id="rId108" Type="http://schemas.openxmlformats.org/officeDocument/2006/relationships/hyperlink" Target="https://m.edsoo.ru/8865939e" TargetMode="External"/><Relationship Id="rId124" Type="http://schemas.openxmlformats.org/officeDocument/2006/relationships/hyperlink" Target="https://m.edsoo.ru/8865ba86" TargetMode="External"/><Relationship Id="rId129" Type="http://schemas.openxmlformats.org/officeDocument/2006/relationships/hyperlink" Target="https://m.edsoo.ru/8865bfb8" TargetMode="External"/><Relationship Id="rId54" Type="http://schemas.openxmlformats.org/officeDocument/2006/relationships/hyperlink" Target="https://m.edsoo.ru/88652972" TargetMode="External"/><Relationship Id="rId70" Type="http://schemas.openxmlformats.org/officeDocument/2006/relationships/hyperlink" Target="https://m.edsoo.ru/886549ca" TargetMode="External"/><Relationship Id="rId75" Type="http://schemas.openxmlformats.org/officeDocument/2006/relationships/hyperlink" Target="https://m.edsoo.ru/88655302" TargetMode="External"/><Relationship Id="rId91" Type="http://schemas.openxmlformats.org/officeDocument/2006/relationships/hyperlink" Target="https://m.edsoo.ru/88656d60" TargetMode="External"/><Relationship Id="rId96" Type="http://schemas.openxmlformats.org/officeDocument/2006/relationships/hyperlink" Target="https://m.edsoo.ru/88657440" TargetMode="External"/><Relationship Id="rId140" Type="http://schemas.openxmlformats.org/officeDocument/2006/relationships/hyperlink" Target="https://bongeo.ru/p175aa1.htm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23" Type="http://schemas.openxmlformats.org/officeDocument/2006/relationships/hyperlink" Target="https://m.edsoo.ru/7f416c48" TargetMode="External"/><Relationship Id="rId28" Type="http://schemas.openxmlformats.org/officeDocument/2006/relationships/hyperlink" Target="https://m.edsoo.ru/7f416c48" TargetMode="External"/><Relationship Id="rId49" Type="http://schemas.openxmlformats.org/officeDocument/2006/relationships/hyperlink" Target="https://m.edsoo.ru/886521c0" TargetMode="External"/><Relationship Id="rId114" Type="http://schemas.openxmlformats.org/officeDocument/2006/relationships/hyperlink" Target="https://m.edsoo.ru/8865ab2c" TargetMode="External"/><Relationship Id="rId119" Type="http://schemas.openxmlformats.org/officeDocument/2006/relationships/hyperlink" Target="https://m.edsoo.ru/8865a79e" TargetMode="External"/><Relationship Id="rId44" Type="http://schemas.openxmlformats.org/officeDocument/2006/relationships/hyperlink" Target="https://m.edsoo.ru/886519be" TargetMode="External"/><Relationship Id="rId60" Type="http://schemas.openxmlformats.org/officeDocument/2006/relationships/hyperlink" Target="https://m.edsoo.ru/88653502" TargetMode="External"/><Relationship Id="rId65" Type="http://schemas.openxmlformats.org/officeDocument/2006/relationships/hyperlink" Target="https://m.edsoo.ru/88654074" TargetMode="External"/><Relationship Id="rId81" Type="http://schemas.openxmlformats.org/officeDocument/2006/relationships/hyperlink" Target="https://m.edsoo.ru/88655e24" TargetMode="External"/><Relationship Id="rId86" Type="http://schemas.openxmlformats.org/officeDocument/2006/relationships/hyperlink" Target="https://m.edsoo.ru/886564dc" TargetMode="External"/><Relationship Id="rId130" Type="http://schemas.openxmlformats.org/officeDocument/2006/relationships/hyperlink" Target="https://m.edsoo.ru/8865c620" TargetMode="External"/><Relationship Id="rId135" Type="http://schemas.openxmlformats.org/officeDocument/2006/relationships/hyperlink" Target="https://m.edsoo.ru/8865d4b2" TargetMode="External"/><Relationship Id="rId13" Type="http://schemas.openxmlformats.org/officeDocument/2006/relationships/hyperlink" Target="https://m.edsoo.ru/7f413b38" TargetMode="External"/><Relationship Id="rId18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88651090" TargetMode="External"/><Relationship Id="rId109" Type="http://schemas.openxmlformats.org/officeDocument/2006/relationships/hyperlink" Target="https://m.edsoo.ru/88659538" TargetMode="External"/><Relationship Id="rId34" Type="http://schemas.openxmlformats.org/officeDocument/2006/relationships/hyperlink" Target="https://m.edsoo.ru/88650776" TargetMode="External"/><Relationship Id="rId50" Type="http://schemas.openxmlformats.org/officeDocument/2006/relationships/hyperlink" Target="https://m.edsoo.ru/886522ec" TargetMode="External"/><Relationship Id="rId55" Type="http://schemas.openxmlformats.org/officeDocument/2006/relationships/hyperlink" Target="https://m.edsoo.ru/88652bf2" TargetMode="External"/><Relationship Id="rId76" Type="http://schemas.openxmlformats.org/officeDocument/2006/relationships/hyperlink" Target="https://m.edsoo.ru/8865541a" TargetMode="External"/><Relationship Id="rId97" Type="http://schemas.openxmlformats.org/officeDocument/2006/relationships/hyperlink" Target="https://m.edsoo.ru/8865759e" TargetMode="External"/><Relationship Id="rId104" Type="http://schemas.openxmlformats.org/officeDocument/2006/relationships/hyperlink" Target="https://m.edsoo.ru/886587f0" TargetMode="External"/><Relationship Id="rId120" Type="http://schemas.openxmlformats.org/officeDocument/2006/relationships/hyperlink" Target="https://m.edsoo.ru/8865ac76" TargetMode="External"/><Relationship Id="rId125" Type="http://schemas.openxmlformats.org/officeDocument/2006/relationships/hyperlink" Target="https://m.edsoo.ru/8865bba8" TargetMode="External"/><Relationship Id="rId141" Type="http://schemas.openxmlformats.org/officeDocument/2006/relationships/fontTable" Target="fontTable.xml"/><Relationship Id="rId7" Type="http://schemas.microsoft.com/office/2007/relationships/hdphoto" Target="media/hdphoto1.wdp"/><Relationship Id="rId71" Type="http://schemas.openxmlformats.org/officeDocument/2006/relationships/hyperlink" Target="https://m.edsoo.ru/88654b14" TargetMode="External"/><Relationship Id="rId92" Type="http://schemas.openxmlformats.org/officeDocument/2006/relationships/hyperlink" Target="https://m.edsoo.ru/88656e8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8650186" TargetMode="Externa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88651252" TargetMode="External"/><Relationship Id="rId45" Type="http://schemas.openxmlformats.org/officeDocument/2006/relationships/hyperlink" Target="https://m.edsoo.ru/88651ad6" TargetMode="External"/><Relationship Id="rId66" Type="http://schemas.openxmlformats.org/officeDocument/2006/relationships/hyperlink" Target="https://m.edsoo.ru/88654466" TargetMode="External"/><Relationship Id="rId87" Type="http://schemas.openxmlformats.org/officeDocument/2006/relationships/hyperlink" Target="https://m.edsoo.ru/88656630" TargetMode="External"/><Relationship Id="rId110" Type="http://schemas.openxmlformats.org/officeDocument/2006/relationships/hyperlink" Target="https://m.edsoo.ru/88659664" TargetMode="External"/><Relationship Id="rId115" Type="http://schemas.openxmlformats.org/officeDocument/2006/relationships/hyperlink" Target="https://m.edsoo.ru/8865a4ce" TargetMode="External"/><Relationship Id="rId131" Type="http://schemas.openxmlformats.org/officeDocument/2006/relationships/hyperlink" Target="https://m.edsoo.ru/8865c7b0" TargetMode="External"/><Relationship Id="rId136" Type="http://schemas.openxmlformats.org/officeDocument/2006/relationships/hyperlink" Target="https://m.edsoo.ru/8865d6ba" TargetMode="External"/><Relationship Id="rId61" Type="http://schemas.openxmlformats.org/officeDocument/2006/relationships/hyperlink" Target="https://m.edsoo.ru/886536e2" TargetMode="External"/><Relationship Id="rId82" Type="http://schemas.openxmlformats.org/officeDocument/2006/relationships/hyperlink" Target="https://m.edsoo.ru/88655f50" TargetMode="External"/><Relationship Id="rId19" Type="http://schemas.openxmlformats.org/officeDocument/2006/relationships/hyperlink" Target="https://m.edsoo.ru/7f414f38" TargetMode="External"/><Relationship Id="rId14" Type="http://schemas.openxmlformats.org/officeDocument/2006/relationships/hyperlink" Target="https://m.edsoo.ru/7f413b38" TargetMode="External"/><Relationship Id="rId30" Type="http://schemas.openxmlformats.org/officeDocument/2006/relationships/hyperlink" Target="https://m.edsoo.ru/886502ee" TargetMode="External"/><Relationship Id="rId35" Type="http://schemas.openxmlformats.org/officeDocument/2006/relationships/hyperlink" Target="https://m.edsoo.ru/88650924" TargetMode="External"/><Relationship Id="rId56" Type="http://schemas.openxmlformats.org/officeDocument/2006/relationships/hyperlink" Target="https://m.edsoo.ru/88652d50" TargetMode="External"/><Relationship Id="rId77" Type="http://schemas.openxmlformats.org/officeDocument/2006/relationships/hyperlink" Target="https://m.edsoo.ru/88655654" TargetMode="External"/><Relationship Id="rId100" Type="http://schemas.openxmlformats.org/officeDocument/2006/relationships/hyperlink" Target="https://m.edsoo.ru/88657b3e" TargetMode="External"/><Relationship Id="rId105" Type="http://schemas.openxmlformats.org/officeDocument/2006/relationships/hyperlink" Target="https://m.edsoo.ru/88658f52" TargetMode="External"/><Relationship Id="rId126" Type="http://schemas.openxmlformats.org/officeDocument/2006/relationships/hyperlink" Target="https://m.edsoo.ru/8865be6e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8865240e" TargetMode="External"/><Relationship Id="rId72" Type="http://schemas.openxmlformats.org/officeDocument/2006/relationships/hyperlink" Target="https://m.edsoo.ru/88654c54" TargetMode="External"/><Relationship Id="rId93" Type="http://schemas.openxmlformats.org/officeDocument/2006/relationships/hyperlink" Target="https://m.edsoo.ru/88656f9a" TargetMode="External"/><Relationship Id="rId98" Type="http://schemas.openxmlformats.org/officeDocument/2006/relationships/hyperlink" Target="https://m.edsoo.ru/886576de" TargetMode="External"/><Relationship Id="rId121" Type="http://schemas.openxmlformats.org/officeDocument/2006/relationships/hyperlink" Target="https://m.edsoo.ru/8865b932" TargetMode="External"/><Relationship Id="rId142" Type="http://schemas.openxmlformats.org/officeDocument/2006/relationships/theme" Target="theme/theme1.xml"/><Relationship Id="rId3" Type="http://schemas.openxmlformats.org/officeDocument/2006/relationships/styles" Target="styles.xm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88651bf8" TargetMode="External"/><Relationship Id="rId67" Type="http://schemas.openxmlformats.org/officeDocument/2006/relationships/hyperlink" Target="https://m.edsoo.ru/886545c4" TargetMode="External"/><Relationship Id="rId116" Type="http://schemas.openxmlformats.org/officeDocument/2006/relationships/hyperlink" Target="https://m.edsoo.ru/8865a62c" TargetMode="External"/><Relationship Id="rId137" Type="http://schemas.openxmlformats.org/officeDocument/2006/relationships/hyperlink" Target="https://m.edsoo.ru/8865d7fa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8865139c" TargetMode="External"/><Relationship Id="rId62" Type="http://schemas.openxmlformats.org/officeDocument/2006/relationships/hyperlink" Target="https://m.edsoo.ru/88653994" TargetMode="External"/><Relationship Id="rId83" Type="http://schemas.openxmlformats.org/officeDocument/2006/relationships/hyperlink" Target="https://m.edsoo.ru/886560ae" TargetMode="External"/><Relationship Id="rId88" Type="http://schemas.openxmlformats.org/officeDocument/2006/relationships/hyperlink" Target="https://m.edsoo.ru/88656874" TargetMode="External"/><Relationship Id="rId111" Type="http://schemas.openxmlformats.org/officeDocument/2006/relationships/hyperlink" Target="https://m.edsoo.ru/886597ae" TargetMode="External"/><Relationship Id="rId132" Type="http://schemas.openxmlformats.org/officeDocument/2006/relationships/hyperlink" Target="https://m.edsoo.ru/8865cbac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88650b04" TargetMode="External"/><Relationship Id="rId57" Type="http://schemas.openxmlformats.org/officeDocument/2006/relationships/hyperlink" Target="https://m.edsoo.ru/88652e68" TargetMode="External"/><Relationship Id="rId106" Type="http://schemas.openxmlformats.org/officeDocument/2006/relationships/hyperlink" Target="https://m.edsoo.ru/886590ce" TargetMode="External"/><Relationship Id="rId127" Type="http://schemas.openxmlformats.org/officeDocument/2006/relationships/hyperlink" Target="https://m.edsoo.ru/8865c4d6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8865041a" TargetMode="External"/><Relationship Id="rId52" Type="http://schemas.openxmlformats.org/officeDocument/2006/relationships/hyperlink" Target="https://m.edsoo.ru/886525b2" TargetMode="External"/><Relationship Id="rId73" Type="http://schemas.openxmlformats.org/officeDocument/2006/relationships/hyperlink" Target="https://m.edsoo.ru/88654f2e" TargetMode="External"/><Relationship Id="rId78" Type="http://schemas.openxmlformats.org/officeDocument/2006/relationships/hyperlink" Target="https://m.edsoo.ru/886557c6" TargetMode="External"/><Relationship Id="rId94" Type="http://schemas.openxmlformats.org/officeDocument/2006/relationships/hyperlink" Target="https://m.edsoo.ru/886570b2" TargetMode="External"/><Relationship Id="rId99" Type="http://schemas.openxmlformats.org/officeDocument/2006/relationships/hyperlink" Target="https://m.edsoo.ru/88657800" TargetMode="External"/><Relationship Id="rId101" Type="http://schemas.openxmlformats.org/officeDocument/2006/relationships/hyperlink" Target="https://m.edsoo.ru/88658444" TargetMode="External"/><Relationship Id="rId122" Type="http://schemas.openxmlformats.org/officeDocument/2006/relationships/hyperlink" Target="https://m.edsoo.ru/8865a97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b38" TargetMode="External"/><Relationship Id="rId26" Type="http://schemas.openxmlformats.org/officeDocument/2006/relationships/hyperlink" Target="https://m.edsoo.ru/7f416c48" TargetMode="External"/><Relationship Id="rId47" Type="http://schemas.openxmlformats.org/officeDocument/2006/relationships/hyperlink" Target="https://m.edsoo.ru/88651d92" TargetMode="External"/><Relationship Id="rId68" Type="http://schemas.openxmlformats.org/officeDocument/2006/relationships/hyperlink" Target="https://m.edsoo.ru/88654844" TargetMode="External"/><Relationship Id="rId89" Type="http://schemas.openxmlformats.org/officeDocument/2006/relationships/hyperlink" Target="https://m.edsoo.ru/886569fa" TargetMode="External"/><Relationship Id="rId112" Type="http://schemas.openxmlformats.org/officeDocument/2006/relationships/hyperlink" Target="https://m.edsoo.ru/886599d4" TargetMode="External"/><Relationship Id="rId133" Type="http://schemas.openxmlformats.org/officeDocument/2006/relationships/hyperlink" Target="https://m.edsoo.ru/8865d2e6" TargetMode="External"/><Relationship Id="rId16" Type="http://schemas.openxmlformats.org/officeDocument/2006/relationships/hyperlink" Target="https://m.edsoo.ru/7f414f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A8C93-BCDD-4BE9-9160-C7F79D8AC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11535</Words>
  <Characters>65750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15</cp:revision>
  <cp:lastPrinted>2024-08-29T08:45:00Z</cp:lastPrinted>
  <dcterms:created xsi:type="dcterms:W3CDTF">2024-08-15T11:41:00Z</dcterms:created>
  <dcterms:modified xsi:type="dcterms:W3CDTF">2024-09-18T07:32:00Z</dcterms:modified>
</cp:coreProperties>
</file>